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68ED1765" w:rsidR="00F74BD5" w:rsidRDefault="00C438DF" w:rsidP="003D4837">
      <w:pPr>
        <w:pStyle w:val="Heading"/>
      </w:pPr>
      <w:r>
        <w:t xml:space="preserve">Qualification </w:t>
      </w:r>
      <w:r w:rsidR="0027141B">
        <w:t>T</w:t>
      </w:r>
      <w:r>
        <w:t xml:space="preserve">itle: </w:t>
      </w:r>
      <w:r w:rsidR="006F4E39">
        <w:t xml:space="preserve">GQA </w:t>
      </w:r>
      <w:r w:rsidR="00B408C2">
        <w:t>Level 3</w:t>
      </w:r>
      <w:r w:rsidR="00F45362">
        <w:t xml:space="preserve"> </w:t>
      </w:r>
      <w:r w:rsidR="002E63BE">
        <w:t xml:space="preserve">NVQ </w:t>
      </w:r>
      <w:r w:rsidR="00975FA7">
        <w:t xml:space="preserve">Diploma In </w:t>
      </w:r>
      <w:r w:rsidR="00771A9D" w:rsidRPr="00771A9D">
        <w:t>Glass Processing</w:t>
      </w:r>
    </w:p>
    <w:p w14:paraId="7D7144D5" w14:textId="199AA082" w:rsidR="00530347" w:rsidRDefault="0027141B" w:rsidP="00F74BD5">
      <w:pPr>
        <w:pStyle w:val="Heading"/>
      </w:pPr>
      <w:r w:rsidRPr="0027141B">
        <w:t>Qualification Number</w:t>
      </w:r>
      <w:r w:rsidR="00C438DF">
        <w:t xml:space="preserve">: </w:t>
      </w:r>
      <w:r w:rsidR="00E16968" w:rsidRPr="00E16968">
        <w:t>501/2393/2</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493E63F2" w14:textId="01EFFC6F" w:rsidR="004D2044" w:rsidRDefault="004D2044" w:rsidP="004D2044">
      <w:pPr>
        <w:pStyle w:val="Heading1"/>
        <w:rPr>
          <w:b w:val="0"/>
          <w:noProof w:val="0"/>
          <w:color w:val="auto"/>
          <w:sz w:val="22"/>
          <w:szCs w:val="20"/>
        </w:rPr>
      </w:pPr>
      <w:r w:rsidRPr="004D2044">
        <w:rPr>
          <w:b w:val="0"/>
          <w:noProof w:val="0"/>
          <w:color w:val="auto"/>
          <w:sz w:val="22"/>
          <w:szCs w:val="20"/>
        </w:rPr>
        <w:t>This qualification is aimed at those who undertake work to produce products from glass and related materials in the glass</w:t>
      </w:r>
      <w:r w:rsidR="002E122F">
        <w:rPr>
          <w:b w:val="0"/>
          <w:noProof w:val="0"/>
          <w:color w:val="auto"/>
          <w:sz w:val="22"/>
          <w:szCs w:val="20"/>
        </w:rPr>
        <w:t xml:space="preserve"> </w:t>
      </w:r>
      <w:r w:rsidRPr="004D2044">
        <w:rPr>
          <w:b w:val="0"/>
          <w:noProof w:val="0"/>
          <w:color w:val="auto"/>
          <w:sz w:val="22"/>
          <w:szCs w:val="20"/>
        </w:rPr>
        <w:t>processing sector. This covers the handling of products throughout the process. Units in this qualification cover cutting,</w:t>
      </w:r>
      <w:r w:rsidR="002E122F">
        <w:rPr>
          <w:b w:val="0"/>
          <w:noProof w:val="0"/>
          <w:color w:val="auto"/>
          <w:sz w:val="22"/>
          <w:szCs w:val="20"/>
        </w:rPr>
        <w:t xml:space="preserve"> </w:t>
      </w:r>
      <w:r w:rsidRPr="004D2044">
        <w:rPr>
          <w:b w:val="0"/>
          <w:noProof w:val="0"/>
          <w:color w:val="auto"/>
          <w:sz w:val="22"/>
          <w:szCs w:val="20"/>
        </w:rPr>
        <w:t>shaping, assembling and finishing the products, including decoration. It is not expected that glass processors all do the</w:t>
      </w:r>
      <w:r w:rsidR="002E122F">
        <w:rPr>
          <w:b w:val="0"/>
          <w:noProof w:val="0"/>
          <w:color w:val="auto"/>
          <w:sz w:val="22"/>
          <w:szCs w:val="20"/>
        </w:rPr>
        <w:t xml:space="preserve"> </w:t>
      </w:r>
      <w:r w:rsidRPr="004D2044">
        <w:rPr>
          <w:b w:val="0"/>
          <w:noProof w:val="0"/>
          <w:color w:val="auto"/>
          <w:sz w:val="22"/>
          <w:szCs w:val="20"/>
        </w:rPr>
        <w:t>same activities: the qualification is structured to ensure that there is a high degree of flexibility in the qualification. The</w:t>
      </w:r>
      <w:r w:rsidR="002E122F">
        <w:rPr>
          <w:b w:val="0"/>
          <w:noProof w:val="0"/>
          <w:color w:val="auto"/>
          <w:sz w:val="22"/>
          <w:szCs w:val="20"/>
        </w:rPr>
        <w:t xml:space="preserve"> </w:t>
      </w:r>
      <w:r w:rsidRPr="004D2044">
        <w:rPr>
          <w:b w:val="0"/>
          <w:noProof w:val="0"/>
          <w:color w:val="auto"/>
          <w:sz w:val="22"/>
          <w:szCs w:val="20"/>
        </w:rPr>
        <w:t>standard covers the most important aspects of the job. This qualification is at Level 3, although there may be units at</w:t>
      </w:r>
      <w:r w:rsidR="002E122F">
        <w:rPr>
          <w:b w:val="0"/>
          <w:noProof w:val="0"/>
          <w:color w:val="auto"/>
          <w:sz w:val="22"/>
          <w:szCs w:val="20"/>
        </w:rPr>
        <w:t xml:space="preserve"> </w:t>
      </w:r>
      <w:r w:rsidRPr="004D2044">
        <w:rPr>
          <w:b w:val="0"/>
          <w:noProof w:val="0"/>
          <w:color w:val="auto"/>
          <w:sz w:val="22"/>
          <w:szCs w:val="20"/>
        </w:rPr>
        <w:t>different levels, and should be taken by those who are experienced glass processors, capable of dealing with a wide</w:t>
      </w:r>
      <w:r w:rsidR="002E122F">
        <w:rPr>
          <w:b w:val="0"/>
          <w:noProof w:val="0"/>
          <w:color w:val="auto"/>
          <w:sz w:val="22"/>
          <w:szCs w:val="20"/>
        </w:rPr>
        <w:t xml:space="preserve"> </w:t>
      </w:r>
      <w:r w:rsidRPr="004D2044">
        <w:rPr>
          <w:b w:val="0"/>
          <w:noProof w:val="0"/>
          <w:color w:val="auto"/>
          <w:sz w:val="22"/>
          <w:szCs w:val="20"/>
        </w:rPr>
        <w:t>range of issues, including the identification and rectification of technical problems and working with a wide range of glass</w:t>
      </w:r>
      <w:r w:rsidR="002E122F">
        <w:rPr>
          <w:b w:val="0"/>
          <w:noProof w:val="0"/>
          <w:color w:val="auto"/>
          <w:sz w:val="22"/>
          <w:szCs w:val="20"/>
        </w:rPr>
        <w:t xml:space="preserve"> </w:t>
      </w:r>
      <w:r w:rsidRPr="004D2044">
        <w:rPr>
          <w:b w:val="0"/>
          <w:noProof w:val="0"/>
          <w:color w:val="auto"/>
          <w:sz w:val="22"/>
          <w:szCs w:val="20"/>
        </w:rPr>
        <w:t>types. Candidates may be required to show the skills and knowledge to assess products or work procedures and identify</w:t>
      </w:r>
      <w:r w:rsidR="002E122F">
        <w:rPr>
          <w:b w:val="0"/>
          <w:noProof w:val="0"/>
          <w:color w:val="auto"/>
          <w:sz w:val="22"/>
          <w:szCs w:val="20"/>
        </w:rPr>
        <w:t xml:space="preserve"> </w:t>
      </w:r>
      <w:r w:rsidRPr="004D2044">
        <w:rPr>
          <w:b w:val="0"/>
          <w:noProof w:val="0"/>
          <w:color w:val="auto"/>
          <w:sz w:val="22"/>
          <w:szCs w:val="20"/>
        </w:rPr>
        <w:t xml:space="preserve">possible </w:t>
      </w:r>
      <w:r w:rsidR="002E122F" w:rsidRPr="004D2044">
        <w:rPr>
          <w:b w:val="0"/>
          <w:noProof w:val="0"/>
          <w:color w:val="auto"/>
          <w:sz w:val="22"/>
          <w:szCs w:val="20"/>
        </w:rPr>
        <w:t>improvements and</w:t>
      </w:r>
      <w:r w:rsidRPr="004D2044">
        <w:rPr>
          <w:b w:val="0"/>
          <w:noProof w:val="0"/>
          <w:color w:val="auto"/>
          <w:sz w:val="22"/>
          <w:szCs w:val="20"/>
        </w:rPr>
        <w:t xml:space="preserve"> may also be responsible for setting up glass processing machinery.</w:t>
      </w:r>
    </w:p>
    <w:p w14:paraId="5E7C9CF1" w14:textId="77777777" w:rsidR="002E122F" w:rsidRPr="002E122F" w:rsidRDefault="002E122F" w:rsidP="002E122F"/>
    <w:p w14:paraId="698E89CA" w14:textId="77777777" w:rsidR="004D2044" w:rsidRPr="004D2044" w:rsidRDefault="004D2044" w:rsidP="004D2044">
      <w:pPr>
        <w:pStyle w:val="Heading1"/>
        <w:rPr>
          <w:b w:val="0"/>
          <w:noProof w:val="0"/>
          <w:color w:val="auto"/>
          <w:sz w:val="22"/>
          <w:szCs w:val="20"/>
        </w:rPr>
      </w:pPr>
      <w:r w:rsidRPr="004D2044">
        <w:rPr>
          <w:b w:val="0"/>
          <w:noProof w:val="0"/>
          <w:color w:val="auto"/>
          <w:sz w:val="22"/>
          <w:szCs w:val="20"/>
        </w:rPr>
        <w:t>Candidates for this qualification will primarily be:</w:t>
      </w:r>
    </w:p>
    <w:p w14:paraId="1C48EAE5" w14:textId="4715DE06" w:rsid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working in glass processing operations and working with glass and glass-related materials or semi-finished products</w:t>
      </w:r>
    </w:p>
    <w:p w14:paraId="2CF36EB6" w14:textId="77777777" w:rsidR="002E122F" w:rsidRPr="002E122F" w:rsidRDefault="002E122F" w:rsidP="002E122F"/>
    <w:p w14:paraId="346804DF" w14:textId="77777777" w:rsidR="004D2044" w:rsidRPr="004D2044" w:rsidRDefault="004D2044" w:rsidP="004D2044">
      <w:pPr>
        <w:pStyle w:val="Heading1"/>
        <w:rPr>
          <w:b w:val="0"/>
          <w:noProof w:val="0"/>
          <w:color w:val="auto"/>
          <w:sz w:val="22"/>
          <w:szCs w:val="20"/>
        </w:rPr>
      </w:pPr>
      <w:r w:rsidRPr="004D2044">
        <w:rPr>
          <w:b w:val="0"/>
          <w:noProof w:val="0"/>
          <w:color w:val="auto"/>
          <w:sz w:val="22"/>
          <w:szCs w:val="20"/>
        </w:rPr>
        <w:t>Candidates are likely to have jobs entitled:</w:t>
      </w:r>
    </w:p>
    <w:p w14:paraId="11F59B53" w14:textId="77777777" w:rsidR="002E122F" w:rsidRDefault="002E122F" w:rsidP="002E122F">
      <w:pPr>
        <w:pStyle w:val="Heading1"/>
        <w:numPr>
          <w:ilvl w:val="0"/>
          <w:numId w:val="16"/>
        </w:numPr>
        <w:rPr>
          <w:b w:val="0"/>
          <w:noProof w:val="0"/>
          <w:color w:val="auto"/>
          <w:sz w:val="22"/>
          <w:szCs w:val="20"/>
        </w:rPr>
        <w:sectPr w:rsidR="002E122F" w:rsidSect="00DF069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05" w:footer="691" w:gutter="0"/>
          <w:cols w:space="720"/>
          <w:titlePg/>
          <w:docGrid w:linePitch="272"/>
        </w:sectPr>
      </w:pPr>
    </w:p>
    <w:p w14:paraId="7D183295" w14:textId="41631A52"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Autoclave operator </w:t>
      </w:r>
    </w:p>
    <w:p w14:paraId="158FA2E6" w14:textId="3E3D7B61" w:rsidR="004D2044" w:rsidRP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Laminated glass manufacturer</w:t>
      </w:r>
    </w:p>
    <w:p w14:paraId="17EE9907" w14:textId="57B3002B"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Craft glass worker </w:t>
      </w:r>
    </w:p>
    <w:p w14:paraId="42691AC3" w14:textId="091A59DA" w:rsidR="004D2044" w:rsidRP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Leaded light maker</w:t>
      </w:r>
    </w:p>
    <w:p w14:paraId="10D1DE43" w14:textId="52F5A6B5"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Double glazing unit maker </w:t>
      </w:r>
    </w:p>
    <w:p w14:paraId="55347013" w14:textId="35095588" w:rsidR="004D2044" w:rsidRP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Processor</w:t>
      </w:r>
    </w:p>
    <w:p w14:paraId="18CE4A40" w14:textId="42230BD6"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Glass cutter </w:t>
      </w:r>
    </w:p>
    <w:p w14:paraId="57BC5C72" w14:textId="5589EAE1" w:rsidR="004D2044" w:rsidRP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Sealed unit maker</w:t>
      </w:r>
    </w:p>
    <w:p w14:paraId="3DC38E26" w14:textId="2704A749"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Glass decorator </w:t>
      </w:r>
    </w:p>
    <w:p w14:paraId="70336F8E" w14:textId="7892646C" w:rsidR="004D2044" w:rsidRP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Screen printer</w:t>
      </w:r>
    </w:p>
    <w:p w14:paraId="006639D1" w14:textId="23237953"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Glass painter </w:t>
      </w:r>
    </w:p>
    <w:p w14:paraId="004B9B3E" w14:textId="22F222D2" w:rsidR="004D2044" w:rsidRPr="004D2044" w:rsidRDefault="004D2044" w:rsidP="002E122F">
      <w:pPr>
        <w:pStyle w:val="Heading1"/>
        <w:numPr>
          <w:ilvl w:val="0"/>
          <w:numId w:val="16"/>
        </w:numPr>
        <w:rPr>
          <w:b w:val="0"/>
          <w:noProof w:val="0"/>
          <w:color w:val="auto"/>
          <w:sz w:val="22"/>
          <w:szCs w:val="20"/>
        </w:rPr>
      </w:pPr>
      <w:proofErr w:type="spellStart"/>
      <w:r w:rsidRPr="004D2044">
        <w:rPr>
          <w:b w:val="0"/>
          <w:noProof w:val="0"/>
          <w:color w:val="auto"/>
          <w:sz w:val="22"/>
          <w:szCs w:val="20"/>
        </w:rPr>
        <w:t>Toughener</w:t>
      </w:r>
      <w:proofErr w:type="spellEnd"/>
    </w:p>
    <w:p w14:paraId="53C520DB" w14:textId="3E2E9892" w:rsidR="002E122F" w:rsidRDefault="004D2044" w:rsidP="002E122F">
      <w:pPr>
        <w:pStyle w:val="Heading1"/>
        <w:numPr>
          <w:ilvl w:val="0"/>
          <w:numId w:val="16"/>
        </w:numPr>
        <w:rPr>
          <w:b w:val="0"/>
          <w:noProof w:val="0"/>
          <w:color w:val="auto"/>
          <w:sz w:val="22"/>
          <w:szCs w:val="20"/>
        </w:rPr>
      </w:pPr>
      <w:r w:rsidRPr="004D2044">
        <w:rPr>
          <w:b w:val="0"/>
          <w:noProof w:val="0"/>
          <w:color w:val="auto"/>
          <w:sz w:val="22"/>
          <w:szCs w:val="20"/>
        </w:rPr>
        <w:t xml:space="preserve">Glass processor </w:t>
      </w:r>
    </w:p>
    <w:p w14:paraId="478D053C" w14:textId="1CA0016B" w:rsidR="004D2044" w:rsidRDefault="004D2044" w:rsidP="002E122F">
      <w:pPr>
        <w:pStyle w:val="Heading1"/>
        <w:numPr>
          <w:ilvl w:val="0"/>
          <w:numId w:val="16"/>
        </w:numPr>
        <w:rPr>
          <w:b w:val="0"/>
          <w:noProof w:val="0"/>
          <w:color w:val="auto"/>
          <w:sz w:val="22"/>
          <w:szCs w:val="20"/>
        </w:rPr>
      </w:pPr>
      <w:r w:rsidRPr="004D2044">
        <w:rPr>
          <w:b w:val="0"/>
          <w:noProof w:val="0"/>
          <w:color w:val="auto"/>
          <w:sz w:val="22"/>
          <w:szCs w:val="20"/>
        </w:rPr>
        <w:t>Window film applicator</w:t>
      </w:r>
    </w:p>
    <w:p w14:paraId="442554F9" w14:textId="77777777" w:rsidR="002E122F" w:rsidRDefault="002E122F" w:rsidP="002E122F">
      <w:pPr>
        <w:sectPr w:rsidR="002E122F" w:rsidSect="002E122F">
          <w:type w:val="continuous"/>
          <w:pgSz w:w="11906" w:h="16838"/>
          <w:pgMar w:top="1134" w:right="1134" w:bottom="1134" w:left="1134" w:header="505" w:footer="691" w:gutter="0"/>
          <w:cols w:num="2" w:space="720"/>
          <w:titlePg/>
          <w:docGrid w:linePitch="272"/>
        </w:sectPr>
      </w:pPr>
    </w:p>
    <w:p w14:paraId="01E4531F" w14:textId="16548956" w:rsidR="002E122F" w:rsidRPr="002E122F" w:rsidRDefault="002E122F" w:rsidP="002E122F"/>
    <w:p w14:paraId="2CC288D4" w14:textId="13AF4F97"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2D672E2F" w14:textId="77777777" w:rsidR="002E122F" w:rsidRDefault="002E122F" w:rsidP="009C46BB">
      <w:pPr>
        <w:pStyle w:val="Heading1"/>
      </w:pPr>
    </w:p>
    <w:p w14:paraId="5CA5F410" w14:textId="6739BF27" w:rsidR="009C46BB" w:rsidRPr="00D80D05" w:rsidRDefault="009C46BB" w:rsidP="009C46BB">
      <w:pPr>
        <w:pStyle w:val="Heading1"/>
      </w:pPr>
      <w:r w:rsidRPr="00D80D05">
        <w:lastRenderedPageBreak/>
        <w:t xml:space="preserve">Qualification support </w:t>
      </w:r>
    </w:p>
    <w:p w14:paraId="6590F119" w14:textId="39F452FD"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45560D19" w:rsidR="00530347" w:rsidRDefault="00817719" w:rsidP="00326F15">
            <w:pPr>
              <w:pStyle w:val="mainbody"/>
            </w:pPr>
            <w:r w:rsidRPr="00817719">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1E52CB7" w:rsidR="00530347" w:rsidRDefault="00817719" w:rsidP="00326F15">
            <w:pPr>
              <w:pStyle w:val="mainbody"/>
            </w:pPr>
            <w:r w:rsidRPr="00817719">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3E88FA8E" w:rsidR="00530347" w:rsidRDefault="00817719" w:rsidP="00326F15">
            <w:pPr>
              <w:pStyle w:val="mainbody"/>
            </w:pPr>
            <w:r w:rsidRPr="00817719">
              <w:t>01-Nov-2010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22049A5" w14:textId="12880D9D" w:rsidR="002923EA" w:rsidRDefault="00434757" w:rsidP="00434757">
      <w:pPr>
        <w:pStyle w:val="mainbody"/>
      </w:pPr>
      <w:r>
        <w:t>This qualification has a group of 4 mandatory units, and 2 groups of optional units and 1 additional unit. To complete this qualification a minimum of 37 credits must be achieved, 20 from the mandatory units, a minimum of 10 credits from Group B and a minimum of 7 credits from optional Group C.</w:t>
      </w:r>
    </w:p>
    <w:p w14:paraId="087EE86D" w14:textId="77777777" w:rsidR="00434757" w:rsidRDefault="00434757" w:rsidP="00434757">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9FC6CFB" w:rsidR="009C46BB" w:rsidRPr="00551E56" w:rsidRDefault="00A61470" w:rsidP="00A61470">
            <w:pPr>
              <w:pStyle w:val="mainbody"/>
              <w:spacing w:line="240" w:lineRule="auto"/>
              <w:rPr>
                <w:color w:val="000000" w:themeColor="text1"/>
              </w:rPr>
            </w:pPr>
            <w:r w:rsidRPr="00A61470">
              <w:rPr>
                <w:color w:val="000000" w:themeColor="text1"/>
              </w:rPr>
              <w:t xml:space="preserve">GQA Level 3 NVQ Diploma </w:t>
            </w:r>
            <w:proofErr w:type="gramStart"/>
            <w:r w:rsidRPr="00A61470">
              <w:rPr>
                <w:color w:val="000000" w:themeColor="text1"/>
              </w:rPr>
              <w:t>In</w:t>
            </w:r>
            <w:proofErr w:type="gramEnd"/>
            <w:r w:rsidRPr="00A61470">
              <w:rPr>
                <w:color w:val="000000" w:themeColor="text1"/>
              </w:rPr>
              <w:t xml:space="preserve"> Glass Processing</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5644C110" w:rsidR="009C46BB" w:rsidRPr="00551E56" w:rsidRDefault="00A61470" w:rsidP="008B2D95">
            <w:pPr>
              <w:pStyle w:val="mainbody"/>
              <w:spacing w:line="240" w:lineRule="auto"/>
              <w:rPr>
                <w:color w:val="000000" w:themeColor="text1"/>
              </w:rPr>
            </w:pPr>
            <w:r w:rsidRPr="00A61470">
              <w:rPr>
                <w:color w:val="000000" w:themeColor="text1"/>
              </w:rPr>
              <w:t>501/2393/2</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45B0037B" w:rsidR="009C46BB" w:rsidRPr="00551E56" w:rsidRDefault="00817719" w:rsidP="008B2D95">
            <w:pPr>
              <w:pStyle w:val="mainbody"/>
              <w:spacing w:line="240" w:lineRule="auto"/>
              <w:rPr>
                <w:color w:val="000000" w:themeColor="text1"/>
              </w:rPr>
            </w:pPr>
            <w:r>
              <w:rPr>
                <w:color w:val="000000" w:themeColor="text1"/>
              </w:rPr>
              <w:t>37</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4821ED2C" w:rsidR="009C46BB" w:rsidRPr="00551E56" w:rsidRDefault="00817719" w:rsidP="008B2D95">
            <w:pPr>
              <w:pStyle w:val="mainbody"/>
              <w:spacing w:line="240" w:lineRule="auto"/>
              <w:rPr>
                <w:color w:val="000000" w:themeColor="text1"/>
              </w:rPr>
            </w:pPr>
            <w:r>
              <w:rPr>
                <w:color w:val="000000" w:themeColor="text1"/>
              </w:rPr>
              <w:t>370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70DE6AD9" w:rsidR="009C46BB" w:rsidRPr="00551E56" w:rsidRDefault="00817719" w:rsidP="008B2D95">
            <w:pPr>
              <w:pStyle w:val="mainbody"/>
              <w:spacing w:line="240" w:lineRule="auto"/>
              <w:rPr>
                <w:color w:val="000000" w:themeColor="text1"/>
              </w:rPr>
            </w:pPr>
            <w:r>
              <w:rPr>
                <w:color w:val="000000" w:themeColor="text1"/>
              </w:rPr>
              <w:t>167</w:t>
            </w:r>
          </w:p>
        </w:tc>
      </w:tr>
      <w:tr w:rsidR="009C46BB" w:rsidRPr="00551E56" w14:paraId="5F6B8393" w14:textId="77777777" w:rsidTr="009C46BB">
        <w:trPr>
          <w:trHeight w:val="737"/>
        </w:trPr>
        <w:tc>
          <w:tcPr>
            <w:tcW w:w="9634" w:type="dxa"/>
            <w:gridSpan w:val="5"/>
            <w:shd w:val="clear" w:color="auto" w:fill="auto"/>
            <w:vAlign w:val="center"/>
          </w:tcPr>
          <w:p w14:paraId="610A33A1" w14:textId="552D71A7" w:rsidR="009C46BB" w:rsidRPr="00551E56" w:rsidRDefault="00434757" w:rsidP="002923EA">
            <w:pPr>
              <w:pStyle w:val="mainbody"/>
              <w:spacing w:line="240" w:lineRule="auto"/>
              <w:jc w:val="left"/>
              <w:rPr>
                <w:color w:val="000000" w:themeColor="text1"/>
              </w:rPr>
            </w:pPr>
            <w:r>
              <w:rPr>
                <w:color w:val="000000" w:themeColor="text1"/>
              </w:rPr>
              <w:t xml:space="preserve">To </w:t>
            </w:r>
            <w:r w:rsidRPr="00434757">
              <w:rPr>
                <w:color w:val="000000" w:themeColor="text1"/>
              </w:rPr>
              <w:t>complete this qualification a minimum of 37 credits must be achieved, 20 from the mandatory units, a minimum of 10 credits from Group B and a minimum of 7 credits from optional Group C.</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5EB2813F" w:rsidR="00326F15" w:rsidRPr="00551E56" w:rsidRDefault="0062244D" w:rsidP="008B2D95">
            <w:pPr>
              <w:pStyle w:val="mainbody"/>
              <w:spacing w:line="240" w:lineRule="auto"/>
              <w:jc w:val="left"/>
              <w:rPr>
                <w:color w:val="000000" w:themeColor="text1"/>
              </w:rPr>
            </w:pPr>
            <w:r w:rsidRPr="0062244D">
              <w:rPr>
                <w:color w:val="000000" w:themeColor="text1"/>
              </w:rPr>
              <w:t>T/600/7363</w:t>
            </w:r>
          </w:p>
        </w:tc>
        <w:tc>
          <w:tcPr>
            <w:tcW w:w="6235" w:type="dxa"/>
            <w:gridSpan w:val="2"/>
            <w:shd w:val="clear" w:color="auto" w:fill="auto"/>
            <w:vAlign w:val="center"/>
          </w:tcPr>
          <w:p w14:paraId="79628079" w14:textId="6659F7F2" w:rsidR="00326F15" w:rsidRPr="00551E56" w:rsidRDefault="008D6B8E" w:rsidP="008D6B8E">
            <w:pPr>
              <w:pStyle w:val="mainbody"/>
              <w:spacing w:line="240" w:lineRule="auto"/>
              <w:jc w:val="left"/>
              <w:rPr>
                <w:color w:val="000000" w:themeColor="text1"/>
              </w:rPr>
            </w:pPr>
            <w:r w:rsidRPr="008D6B8E">
              <w:rPr>
                <w:color w:val="000000" w:themeColor="text1"/>
              </w:rPr>
              <w:t>Promote and maintain Health and Safety in a glass or glass related working</w:t>
            </w:r>
            <w:r>
              <w:rPr>
                <w:color w:val="000000" w:themeColor="text1"/>
              </w:rPr>
              <w:t xml:space="preserve"> </w:t>
            </w:r>
            <w:r w:rsidRPr="008D6B8E">
              <w:rPr>
                <w:color w:val="000000" w:themeColor="text1"/>
              </w:rPr>
              <w:t>environment</w:t>
            </w:r>
          </w:p>
        </w:tc>
        <w:tc>
          <w:tcPr>
            <w:tcW w:w="850" w:type="dxa"/>
            <w:shd w:val="clear" w:color="auto" w:fill="auto"/>
            <w:vAlign w:val="center"/>
          </w:tcPr>
          <w:p w14:paraId="52E78802" w14:textId="2489FCB8" w:rsidR="00326F15" w:rsidRPr="00551E56" w:rsidRDefault="008D6B8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5CB0F7B5" w:rsidR="00326F15" w:rsidRPr="00551E56" w:rsidRDefault="008D6B8E"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765B0F50" w:rsidR="00326F15" w:rsidRPr="00551E56" w:rsidRDefault="008D6B8E" w:rsidP="008B2D95">
            <w:pPr>
              <w:pStyle w:val="mainbody"/>
              <w:spacing w:line="240" w:lineRule="auto"/>
              <w:jc w:val="left"/>
              <w:rPr>
                <w:color w:val="000000" w:themeColor="text1"/>
              </w:rPr>
            </w:pPr>
            <w:r w:rsidRPr="008D6B8E">
              <w:rPr>
                <w:color w:val="000000" w:themeColor="text1"/>
              </w:rPr>
              <w:t>R/600/8262</w:t>
            </w:r>
          </w:p>
        </w:tc>
        <w:tc>
          <w:tcPr>
            <w:tcW w:w="6235" w:type="dxa"/>
            <w:gridSpan w:val="2"/>
            <w:shd w:val="clear" w:color="auto" w:fill="auto"/>
            <w:vAlign w:val="center"/>
          </w:tcPr>
          <w:p w14:paraId="3399A95A" w14:textId="54727BEE" w:rsidR="00326F15" w:rsidRPr="00551E56" w:rsidRDefault="00D03CAA" w:rsidP="00D03CAA">
            <w:pPr>
              <w:pStyle w:val="mainbody"/>
              <w:spacing w:line="240" w:lineRule="auto"/>
              <w:jc w:val="left"/>
              <w:rPr>
                <w:color w:val="000000" w:themeColor="text1"/>
              </w:rPr>
            </w:pPr>
            <w:r w:rsidRPr="00D03CAA">
              <w:rPr>
                <w:color w:val="000000" w:themeColor="text1"/>
              </w:rPr>
              <w:t xml:space="preserve">Improve the work of the organisation </w:t>
            </w:r>
            <w:proofErr w:type="gramStart"/>
            <w:r w:rsidRPr="00D03CAA">
              <w:rPr>
                <w:color w:val="000000" w:themeColor="text1"/>
              </w:rPr>
              <w:t>through the use of</w:t>
            </w:r>
            <w:proofErr w:type="gramEnd"/>
            <w:r w:rsidRPr="00D03CAA">
              <w:rPr>
                <w:color w:val="000000" w:themeColor="text1"/>
              </w:rPr>
              <w:t xml:space="preserve"> resources, communication,</w:t>
            </w:r>
            <w:r>
              <w:rPr>
                <w:color w:val="000000" w:themeColor="text1"/>
              </w:rPr>
              <w:t xml:space="preserve"> </w:t>
            </w:r>
            <w:r w:rsidRPr="00D03CAA">
              <w:rPr>
                <w:color w:val="000000" w:themeColor="text1"/>
              </w:rPr>
              <w:t>and working relationships in a glass or glass related working environment</w:t>
            </w:r>
          </w:p>
        </w:tc>
        <w:tc>
          <w:tcPr>
            <w:tcW w:w="850" w:type="dxa"/>
            <w:shd w:val="clear" w:color="auto" w:fill="auto"/>
            <w:vAlign w:val="center"/>
          </w:tcPr>
          <w:p w14:paraId="2902BE29" w14:textId="47093CAA" w:rsidR="00326F15" w:rsidRPr="00551E56" w:rsidRDefault="00D03CA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4869327B" w:rsidR="00326F15" w:rsidRPr="00551E56" w:rsidRDefault="00D03CAA"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2973F0B4" w:rsidR="00326F15" w:rsidRPr="00551E56" w:rsidRDefault="00D03CAA" w:rsidP="008B2D95">
            <w:pPr>
              <w:pStyle w:val="mainbody"/>
              <w:spacing w:line="240" w:lineRule="auto"/>
              <w:jc w:val="left"/>
              <w:rPr>
                <w:color w:val="000000" w:themeColor="text1"/>
              </w:rPr>
            </w:pPr>
            <w:r w:rsidRPr="00D03CAA">
              <w:rPr>
                <w:color w:val="000000" w:themeColor="text1"/>
              </w:rPr>
              <w:t>J/600/7657</w:t>
            </w:r>
          </w:p>
        </w:tc>
        <w:tc>
          <w:tcPr>
            <w:tcW w:w="6235" w:type="dxa"/>
            <w:gridSpan w:val="2"/>
            <w:shd w:val="clear" w:color="auto" w:fill="auto"/>
            <w:vAlign w:val="center"/>
          </w:tcPr>
          <w:p w14:paraId="7CB5548F" w14:textId="7A7FCD8D" w:rsidR="00326F15" w:rsidRPr="00551E56" w:rsidRDefault="00D03CAA" w:rsidP="00D03CAA">
            <w:pPr>
              <w:pStyle w:val="mainbody"/>
              <w:spacing w:line="240" w:lineRule="auto"/>
              <w:jc w:val="left"/>
              <w:rPr>
                <w:color w:val="000000" w:themeColor="text1"/>
              </w:rPr>
            </w:pPr>
            <w:r w:rsidRPr="00D03CAA">
              <w:rPr>
                <w:color w:val="000000" w:themeColor="text1"/>
              </w:rPr>
              <w:t>Identify and rectify technical problems in a glass or glass related working</w:t>
            </w:r>
            <w:r>
              <w:rPr>
                <w:color w:val="000000" w:themeColor="text1"/>
              </w:rPr>
              <w:t xml:space="preserve"> </w:t>
            </w:r>
            <w:r w:rsidRPr="00D03CAA">
              <w:rPr>
                <w:color w:val="000000" w:themeColor="text1"/>
              </w:rPr>
              <w:t>environment</w:t>
            </w:r>
          </w:p>
        </w:tc>
        <w:tc>
          <w:tcPr>
            <w:tcW w:w="850" w:type="dxa"/>
            <w:shd w:val="clear" w:color="auto" w:fill="auto"/>
            <w:vAlign w:val="center"/>
          </w:tcPr>
          <w:p w14:paraId="5379EE08" w14:textId="1C8A3CC6" w:rsidR="00326F15" w:rsidRPr="00551E56" w:rsidRDefault="004845A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7E4A293B" w:rsidR="00326F15" w:rsidRPr="00551E56" w:rsidRDefault="004845AF" w:rsidP="008B2D95">
            <w:pPr>
              <w:pStyle w:val="mainbody"/>
              <w:spacing w:line="240" w:lineRule="auto"/>
              <w:jc w:val="center"/>
              <w:rPr>
                <w:color w:val="000000" w:themeColor="text1"/>
              </w:rPr>
            </w:pPr>
            <w:r>
              <w:rPr>
                <w:color w:val="000000" w:themeColor="text1"/>
              </w:rPr>
              <w:t>5</w:t>
            </w:r>
          </w:p>
        </w:tc>
      </w:tr>
      <w:tr w:rsidR="00326F15" w:rsidRPr="00551E56" w14:paraId="5B711BC6" w14:textId="77777777" w:rsidTr="00326F15">
        <w:trPr>
          <w:trHeight w:val="454"/>
        </w:trPr>
        <w:tc>
          <w:tcPr>
            <w:tcW w:w="1557" w:type="dxa"/>
            <w:shd w:val="clear" w:color="auto" w:fill="auto"/>
            <w:vAlign w:val="center"/>
          </w:tcPr>
          <w:p w14:paraId="6B226C3E" w14:textId="1F6CCBC2" w:rsidR="00326F15" w:rsidRPr="00551E56" w:rsidRDefault="004845AF" w:rsidP="008B2D95">
            <w:pPr>
              <w:pStyle w:val="mainbody"/>
              <w:spacing w:line="240" w:lineRule="auto"/>
              <w:jc w:val="left"/>
              <w:rPr>
                <w:color w:val="000000" w:themeColor="text1"/>
              </w:rPr>
            </w:pPr>
            <w:r w:rsidRPr="004845AF">
              <w:rPr>
                <w:color w:val="000000" w:themeColor="text1"/>
              </w:rPr>
              <w:t>F/600/7995</w:t>
            </w:r>
          </w:p>
        </w:tc>
        <w:tc>
          <w:tcPr>
            <w:tcW w:w="6235" w:type="dxa"/>
            <w:gridSpan w:val="2"/>
            <w:shd w:val="clear" w:color="auto" w:fill="auto"/>
            <w:vAlign w:val="center"/>
          </w:tcPr>
          <w:p w14:paraId="229F6742" w14:textId="0CA18998" w:rsidR="00326F15" w:rsidRPr="00551E56" w:rsidRDefault="00A93EA4" w:rsidP="008B2D95">
            <w:pPr>
              <w:pStyle w:val="mainbody"/>
              <w:spacing w:line="240" w:lineRule="auto"/>
              <w:jc w:val="left"/>
              <w:rPr>
                <w:color w:val="000000" w:themeColor="text1"/>
              </w:rPr>
            </w:pPr>
            <w:r w:rsidRPr="00A93EA4">
              <w:rPr>
                <w:color w:val="000000" w:themeColor="text1"/>
              </w:rPr>
              <w:t>Prepare and operate machinery/tools in glass processing</w:t>
            </w:r>
          </w:p>
        </w:tc>
        <w:tc>
          <w:tcPr>
            <w:tcW w:w="850" w:type="dxa"/>
            <w:shd w:val="clear" w:color="auto" w:fill="auto"/>
            <w:vAlign w:val="center"/>
          </w:tcPr>
          <w:p w14:paraId="584915A2" w14:textId="2C2852CE" w:rsidR="00326F15" w:rsidRPr="00551E56" w:rsidRDefault="00A93EA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21FD605C" w:rsidR="00326F15" w:rsidRPr="00551E56" w:rsidRDefault="00A93EA4" w:rsidP="008B2D95">
            <w:pPr>
              <w:pStyle w:val="mainbody"/>
              <w:spacing w:line="240" w:lineRule="auto"/>
              <w:jc w:val="center"/>
              <w:rPr>
                <w:color w:val="000000" w:themeColor="text1"/>
              </w:rPr>
            </w:pPr>
            <w:r>
              <w:rPr>
                <w:color w:val="000000" w:themeColor="text1"/>
              </w:rPr>
              <w:t>6</w:t>
            </w:r>
          </w:p>
        </w:tc>
      </w:tr>
      <w:tr w:rsidR="005C098A" w:rsidRPr="00551E56" w14:paraId="4501E119" w14:textId="77777777" w:rsidTr="00A35FCB">
        <w:trPr>
          <w:trHeight w:val="454"/>
        </w:trPr>
        <w:tc>
          <w:tcPr>
            <w:tcW w:w="9634" w:type="dxa"/>
            <w:gridSpan w:val="5"/>
            <w:shd w:val="clear" w:color="auto" w:fill="auto"/>
            <w:vAlign w:val="center"/>
          </w:tcPr>
          <w:p w14:paraId="7D5C193C" w14:textId="029F9935" w:rsidR="005C098A" w:rsidRPr="005C098A" w:rsidRDefault="00F10B1A" w:rsidP="005C098A">
            <w:pPr>
              <w:pStyle w:val="mainbody"/>
              <w:spacing w:line="240" w:lineRule="auto"/>
              <w:jc w:val="left"/>
              <w:rPr>
                <w:b/>
                <w:bCs/>
                <w:color w:val="000000" w:themeColor="text1"/>
              </w:rPr>
            </w:pPr>
            <w:r w:rsidRPr="00F10B1A">
              <w:rPr>
                <w:b/>
                <w:bCs/>
                <w:color w:val="000000" w:themeColor="text1"/>
              </w:rPr>
              <w:t>Group B Optional Units</w:t>
            </w:r>
          </w:p>
        </w:tc>
      </w:tr>
      <w:tr w:rsidR="00326F15" w:rsidRPr="00551E56" w14:paraId="2D895CBA" w14:textId="77777777" w:rsidTr="00326F15">
        <w:trPr>
          <w:trHeight w:val="397"/>
        </w:trPr>
        <w:tc>
          <w:tcPr>
            <w:tcW w:w="1557" w:type="dxa"/>
            <w:shd w:val="clear" w:color="auto" w:fill="auto"/>
            <w:vAlign w:val="center"/>
          </w:tcPr>
          <w:p w14:paraId="39303B3A" w14:textId="0BC1D5BD" w:rsidR="00326F15" w:rsidRPr="00551E56" w:rsidRDefault="009B47BF" w:rsidP="008B2D95">
            <w:pPr>
              <w:pStyle w:val="mainbody"/>
              <w:spacing w:line="240" w:lineRule="auto"/>
              <w:jc w:val="left"/>
              <w:rPr>
                <w:color w:val="000000" w:themeColor="text1"/>
              </w:rPr>
            </w:pPr>
            <w:r w:rsidRPr="009B47BF">
              <w:rPr>
                <w:color w:val="000000" w:themeColor="text1"/>
              </w:rPr>
              <w:t>K/600/7652</w:t>
            </w:r>
          </w:p>
        </w:tc>
        <w:tc>
          <w:tcPr>
            <w:tcW w:w="6235" w:type="dxa"/>
            <w:gridSpan w:val="2"/>
            <w:shd w:val="clear" w:color="auto" w:fill="auto"/>
            <w:vAlign w:val="center"/>
          </w:tcPr>
          <w:p w14:paraId="0A5CE04A" w14:textId="04493D59" w:rsidR="00326F15" w:rsidRPr="00551E56" w:rsidRDefault="00737729" w:rsidP="008B2D95">
            <w:pPr>
              <w:pStyle w:val="mainbody"/>
              <w:spacing w:line="240" w:lineRule="auto"/>
              <w:jc w:val="left"/>
              <w:rPr>
                <w:color w:val="000000" w:themeColor="text1"/>
              </w:rPr>
            </w:pPr>
            <w:r w:rsidRPr="00F5449C">
              <w:rPr>
                <w:color w:val="000000" w:themeColor="text1"/>
              </w:rPr>
              <w:t>Develop new work procedures in a glass or glass related working environment</w:t>
            </w:r>
          </w:p>
        </w:tc>
        <w:tc>
          <w:tcPr>
            <w:tcW w:w="850" w:type="dxa"/>
            <w:shd w:val="clear" w:color="auto" w:fill="auto"/>
            <w:vAlign w:val="center"/>
          </w:tcPr>
          <w:p w14:paraId="28151D8C" w14:textId="0DFE3064" w:rsidR="00326F15" w:rsidRPr="00551E56" w:rsidRDefault="00F5449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6B93244C" w:rsidR="00326F15" w:rsidRPr="00551E56" w:rsidRDefault="00F5449C" w:rsidP="008B2D95">
            <w:pPr>
              <w:pStyle w:val="mainbody"/>
              <w:spacing w:line="240" w:lineRule="auto"/>
              <w:jc w:val="center"/>
              <w:rPr>
                <w:color w:val="000000" w:themeColor="text1"/>
              </w:rPr>
            </w:pPr>
            <w:r>
              <w:rPr>
                <w:color w:val="000000" w:themeColor="text1"/>
              </w:rPr>
              <w:t>5</w:t>
            </w:r>
          </w:p>
        </w:tc>
      </w:tr>
      <w:tr w:rsidR="001D12BE" w:rsidRPr="00551E56" w14:paraId="6503BCC6" w14:textId="77777777" w:rsidTr="00326F15">
        <w:trPr>
          <w:trHeight w:val="397"/>
        </w:trPr>
        <w:tc>
          <w:tcPr>
            <w:tcW w:w="1557" w:type="dxa"/>
            <w:shd w:val="clear" w:color="auto" w:fill="auto"/>
            <w:vAlign w:val="center"/>
          </w:tcPr>
          <w:p w14:paraId="416951A0" w14:textId="13990E2A" w:rsidR="001D12BE" w:rsidRPr="001D12BE" w:rsidRDefault="006B37EC" w:rsidP="008B2D95">
            <w:pPr>
              <w:pStyle w:val="mainbody"/>
              <w:spacing w:line="240" w:lineRule="auto"/>
              <w:jc w:val="left"/>
              <w:rPr>
                <w:color w:val="000000" w:themeColor="text1"/>
              </w:rPr>
            </w:pPr>
            <w:r w:rsidRPr="006B37EC">
              <w:rPr>
                <w:color w:val="000000" w:themeColor="text1"/>
              </w:rPr>
              <w:t>M/602/6168</w:t>
            </w:r>
          </w:p>
        </w:tc>
        <w:tc>
          <w:tcPr>
            <w:tcW w:w="6235" w:type="dxa"/>
            <w:gridSpan w:val="2"/>
            <w:shd w:val="clear" w:color="auto" w:fill="auto"/>
            <w:vAlign w:val="center"/>
          </w:tcPr>
          <w:p w14:paraId="006D4A1C" w14:textId="43EE3BF5" w:rsidR="001D12BE" w:rsidRPr="001D12BE" w:rsidRDefault="00737729" w:rsidP="008B2D95">
            <w:pPr>
              <w:pStyle w:val="mainbody"/>
              <w:spacing w:line="240" w:lineRule="auto"/>
              <w:jc w:val="left"/>
              <w:rPr>
                <w:color w:val="000000" w:themeColor="text1"/>
              </w:rPr>
            </w:pPr>
            <w:r w:rsidRPr="00C30D95">
              <w:rPr>
                <w:color w:val="000000" w:themeColor="text1"/>
              </w:rPr>
              <w:t>Set up equipment for use in glass processing</w:t>
            </w:r>
          </w:p>
        </w:tc>
        <w:tc>
          <w:tcPr>
            <w:tcW w:w="850" w:type="dxa"/>
            <w:shd w:val="clear" w:color="auto" w:fill="auto"/>
            <w:vAlign w:val="center"/>
          </w:tcPr>
          <w:p w14:paraId="7BC0C59F" w14:textId="566EBC46" w:rsidR="001D12BE" w:rsidRDefault="00C30D9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7139A8F6" w:rsidR="001D12BE" w:rsidRDefault="00C30D95" w:rsidP="008B2D95">
            <w:pPr>
              <w:pStyle w:val="mainbody"/>
              <w:spacing w:line="240" w:lineRule="auto"/>
              <w:jc w:val="center"/>
              <w:rPr>
                <w:color w:val="000000" w:themeColor="text1"/>
              </w:rPr>
            </w:pPr>
            <w:r>
              <w:rPr>
                <w:color w:val="000000" w:themeColor="text1"/>
              </w:rPr>
              <w:t>6</w:t>
            </w:r>
          </w:p>
        </w:tc>
      </w:tr>
      <w:tr w:rsidR="001D12BE" w:rsidRPr="00551E56" w14:paraId="434D0090" w14:textId="77777777" w:rsidTr="00326F15">
        <w:trPr>
          <w:trHeight w:val="397"/>
        </w:trPr>
        <w:tc>
          <w:tcPr>
            <w:tcW w:w="1557" w:type="dxa"/>
            <w:shd w:val="clear" w:color="auto" w:fill="auto"/>
            <w:vAlign w:val="center"/>
          </w:tcPr>
          <w:p w14:paraId="7B278950" w14:textId="0C2F386F" w:rsidR="001D12BE" w:rsidRPr="001D12BE" w:rsidRDefault="00C30D95" w:rsidP="008B2D95">
            <w:pPr>
              <w:pStyle w:val="mainbody"/>
              <w:spacing w:line="240" w:lineRule="auto"/>
              <w:jc w:val="left"/>
              <w:rPr>
                <w:color w:val="000000" w:themeColor="text1"/>
              </w:rPr>
            </w:pPr>
            <w:r w:rsidRPr="00C30D95">
              <w:rPr>
                <w:color w:val="000000" w:themeColor="text1"/>
              </w:rPr>
              <w:t>Y/600/8408</w:t>
            </w:r>
          </w:p>
        </w:tc>
        <w:tc>
          <w:tcPr>
            <w:tcW w:w="6235" w:type="dxa"/>
            <w:gridSpan w:val="2"/>
            <w:shd w:val="clear" w:color="auto" w:fill="auto"/>
            <w:vAlign w:val="center"/>
          </w:tcPr>
          <w:p w14:paraId="36CBB06F" w14:textId="139FD95A" w:rsidR="001D12BE" w:rsidRPr="001D12BE" w:rsidRDefault="00737729" w:rsidP="008B2D95">
            <w:pPr>
              <w:pStyle w:val="mainbody"/>
              <w:spacing w:line="240" w:lineRule="auto"/>
              <w:jc w:val="left"/>
              <w:rPr>
                <w:color w:val="000000" w:themeColor="text1"/>
              </w:rPr>
            </w:pPr>
            <w:r w:rsidRPr="00C30D95">
              <w:rPr>
                <w:color w:val="000000" w:themeColor="text1"/>
              </w:rPr>
              <w:t>Monitor and control operations in a glass or glass related working environment</w:t>
            </w:r>
          </w:p>
        </w:tc>
        <w:tc>
          <w:tcPr>
            <w:tcW w:w="850" w:type="dxa"/>
            <w:shd w:val="clear" w:color="auto" w:fill="auto"/>
            <w:vAlign w:val="center"/>
          </w:tcPr>
          <w:p w14:paraId="3F3C5B3B" w14:textId="012CB18C" w:rsidR="001D12BE" w:rsidRDefault="00C30D9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2AA3E80B" w:rsidR="001D12BE" w:rsidRDefault="00C30D95" w:rsidP="008B2D95">
            <w:pPr>
              <w:pStyle w:val="mainbody"/>
              <w:spacing w:line="240" w:lineRule="auto"/>
              <w:jc w:val="center"/>
              <w:rPr>
                <w:color w:val="000000" w:themeColor="text1"/>
              </w:rPr>
            </w:pPr>
            <w:r>
              <w:rPr>
                <w:color w:val="000000" w:themeColor="text1"/>
              </w:rPr>
              <w:t>5</w:t>
            </w:r>
          </w:p>
        </w:tc>
      </w:tr>
      <w:tr w:rsidR="000F2875" w:rsidRPr="00551E56" w14:paraId="1AE1BF39" w14:textId="77777777" w:rsidTr="00326F15">
        <w:trPr>
          <w:trHeight w:val="397"/>
        </w:trPr>
        <w:tc>
          <w:tcPr>
            <w:tcW w:w="1557" w:type="dxa"/>
            <w:shd w:val="clear" w:color="auto" w:fill="auto"/>
            <w:vAlign w:val="center"/>
          </w:tcPr>
          <w:p w14:paraId="0693E2AC" w14:textId="49778FC7" w:rsidR="000F2875" w:rsidRPr="000F2875" w:rsidRDefault="00AE3C2A" w:rsidP="008B2D95">
            <w:pPr>
              <w:pStyle w:val="mainbody"/>
              <w:spacing w:line="240" w:lineRule="auto"/>
              <w:jc w:val="left"/>
              <w:rPr>
                <w:color w:val="000000" w:themeColor="text1"/>
              </w:rPr>
            </w:pPr>
            <w:r w:rsidRPr="00AE3C2A">
              <w:rPr>
                <w:color w:val="000000" w:themeColor="text1"/>
              </w:rPr>
              <w:t>A/600/7655</w:t>
            </w:r>
          </w:p>
        </w:tc>
        <w:tc>
          <w:tcPr>
            <w:tcW w:w="6235" w:type="dxa"/>
            <w:gridSpan w:val="2"/>
            <w:shd w:val="clear" w:color="auto" w:fill="auto"/>
            <w:vAlign w:val="center"/>
          </w:tcPr>
          <w:p w14:paraId="726B99CD" w14:textId="2A41F116" w:rsidR="000F2875" w:rsidRPr="000F2875" w:rsidRDefault="00737729" w:rsidP="00AE3C2A">
            <w:pPr>
              <w:pStyle w:val="mainbody"/>
              <w:spacing w:line="240" w:lineRule="auto"/>
              <w:jc w:val="left"/>
              <w:rPr>
                <w:color w:val="000000" w:themeColor="text1"/>
              </w:rPr>
            </w:pPr>
            <w:r w:rsidRPr="00AE3C2A">
              <w:rPr>
                <w:color w:val="000000" w:themeColor="text1"/>
              </w:rPr>
              <w:t>Assess the quality of materials and components in a glass or glass related working</w:t>
            </w:r>
            <w:r>
              <w:rPr>
                <w:color w:val="000000" w:themeColor="text1"/>
              </w:rPr>
              <w:t xml:space="preserve"> </w:t>
            </w:r>
            <w:r w:rsidRPr="00AE3C2A">
              <w:rPr>
                <w:color w:val="000000" w:themeColor="text1"/>
              </w:rPr>
              <w:t>environment</w:t>
            </w:r>
          </w:p>
        </w:tc>
        <w:tc>
          <w:tcPr>
            <w:tcW w:w="850" w:type="dxa"/>
            <w:shd w:val="clear" w:color="auto" w:fill="auto"/>
            <w:vAlign w:val="center"/>
          </w:tcPr>
          <w:p w14:paraId="24F84BF4" w14:textId="09AE54DC" w:rsidR="000F2875" w:rsidRDefault="00AE3C2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4869A7E" w14:textId="7FFA420D" w:rsidR="000F2875" w:rsidRDefault="00AE3C2A" w:rsidP="008B2D95">
            <w:pPr>
              <w:pStyle w:val="mainbody"/>
              <w:spacing w:line="240" w:lineRule="auto"/>
              <w:jc w:val="center"/>
              <w:rPr>
                <w:color w:val="000000" w:themeColor="text1"/>
              </w:rPr>
            </w:pPr>
            <w:r>
              <w:rPr>
                <w:color w:val="000000" w:themeColor="text1"/>
              </w:rPr>
              <w:t>4</w:t>
            </w:r>
          </w:p>
        </w:tc>
      </w:tr>
      <w:tr w:rsidR="00966218" w:rsidRPr="00551E56" w14:paraId="7516F843" w14:textId="77777777" w:rsidTr="00F535FE">
        <w:trPr>
          <w:trHeight w:val="397"/>
        </w:trPr>
        <w:tc>
          <w:tcPr>
            <w:tcW w:w="9634" w:type="dxa"/>
            <w:gridSpan w:val="5"/>
            <w:shd w:val="clear" w:color="auto" w:fill="auto"/>
            <w:vAlign w:val="center"/>
          </w:tcPr>
          <w:p w14:paraId="039E906B" w14:textId="6E9A85A8" w:rsidR="00966218" w:rsidRPr="00966218" w:rsidRDefault="004305A6" w:rsidP="00966218">
            <w:pPr>
              <w:pStyle w:val="mainbody"/>
              <w:spacing w:line="240" w:lineRule="auto"/>
              <w:jc w:val="left"/>
              <w:rPr>
                <w:b/>
                <w:bCs/>
                <w:color w:val="000000" w:themeColor="text1"/>
              </w:rPr>
            </w:pPr>
            <w:r w:rsidRPr="004305A6">
              <w:rPr>
                <w:b/>
                <w:bCs/>
                <w:color w:val="000000" w:themeColor="text1"/>
              </w:rPr>
              <w:t xml:space="preserve">Group </w:t>
            </w:r>
            <w:r w:rsidR="00AE3C2A">
              <w:rPr>
                <w:b/>
                <w:bCs/>
                <w:color w:val="000000" w:themeColor="text1"/>
              </w:rPr>
              <w:t>C</w:t>
            </w:r>
            <w:r w:rsidRPr="004305A6">
              <w:rPr>
                <w:b/>
                <w:bCs/>
                <w:color w:val="000000" w:themeColor="text1"/>
              </w:rPr>
              <w:t xml:space="preserve"> </w:t>
            </w:r>
            <w:r w:rsidR="00AE3C2A" w:rsidRPr="00F10B1A">
              <w:rPr>
                <w:b/>
                <w:bCs/>
                <w:color w:val="000000" w:themeColor="text1"/>
              </w:rPr>
              <w:t>Optional Units</w:t>
            </w:r>
          </w:p>
        </w:tc>
      </w:tr>
      <w:tr w:rsidR="00966218" w:rsidRPr="00551E56" w14:paraId="314C7EA5" w14:textId="77777777" w:rsidTr="00326F15">
        <w:trPr>
          <w:trHeight w:val="397"/>
        </w:trPr>
        <w:tc>
          <w:tcPr>
            <w:tcW w:w="1557" w:type="dxa"/>
            <w:shd w:val="clear" w:color="auto" w:fill="auto"/>
            <w:vAlign w:val="center"/>
          </w:tcPr>
          <w:p w14:paraId="69CC54E0" w14:textId="008245F4" w:rsidR="00966218" w:rsidRPr="00966218" w:rsidRDefault="00C96484" w:rsidP="008B2D95">
            <w:pPr>
              <w:pStyle w:val="mainbody"/>
              <w:spacing w:line="240" w:lineRule="auto"/>
              <w:jc w:val="left"/>
              <w:rPr>
                <w:color w:val="000000" w:themeColor="text1"/>
              </w:rPr>
            </w:pPr>
            <w:r w:rsidRPr="00C96484">
              <w:rPr>
                <w:color w:val="000000" w:themeColor="text1"/>
              </w:rPr>
              <w:t>Y/600/8389</w:t>
            </w:r>
          </w:p>
        </w:tc>
        <w:tc>
          <w:tcPr>
            <w:tcW w:w="6235" w:type="dxa"/>
            <w:gridSpan w:val="2"/>
            <w:shd w:val="clear" w:color="auto" w:fill="auto"/>
            <w:vAlign w:val="center"/>
          </w:tcPr>
          <w:p w14:paraId="5EE11247" w14:textId="6124FDA0" w:rsidR="00966218" w:rsidRPr="00966218" w:rsidRDefault="00737729" w:rsidP="00676CB7">
            <w:pPr>
              <w:pStyle w:val="mainbody"/>
              <w:spacing w:line="240" w:lineRule="auto"/>
              <w:jc w:val="left"/>
              <w:rPr>
                <w:color w:val="000000" w:themeColor="text1"/>
              </w:rPr>
            </w:pPr>
            <w:r w:rsidRPr="001C2637">
              <w:rPr>
                <w:color w:val="000000" w:themeColor="text1"/>
              </w:rPr>
              <w:t>Shape products and materials in glass processing</w:t>
            </w:r>
          </w:p>
        </w:tc>
        <w:tc>
          <w:tcPr>
            <w:tcW w:w="850" w:type="dxa"/>
            <w:shd w:val="clear" w:color="auto" w:fill="auto"/>
            <w:vAlign w:val="center"/>
          </w:tcPr>
          <w:p w14:paraId="7B872620" w14:textId="36469E55" w:rsidR="00966218" w:rsidRDefault="001C263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4E34FAB2" w:rsidR="00966218" w:rsidRDefault="001C2637" w:rsidP="008B2D95">
            <w:pPr>
              <w:pStyle w:val="mainbody"/>
              <w:spacing w:line="240" w:lineRule="auto"/>
              <w:jc w:val="center"/>
              <w:rPr>
                <w:color w:val="000000" w:themeColor="text1"/>
              </w:rPr>
            </w:pPr>
            <w:r>
              <w:rPr>
                <w:color w:val="000000" w:themeColor="text1"/>
              </w:rPr>
              <w:t>2</w:t>
            </w:r>
          </w:p>
        </w:tc>
      </w:tr>
      <w:tr w:rsidR="007E0AED" w:rsidRPr="00551E56" w14:paraId="2DEA8003" w14:textId="77777777" w:rsidTr="00326F15">
        <w:trPr>
          <w:trHeight w:val="397"/>
        </w:trPr>
        <w:tc>
          <w:tcPr>
            <w:tcW w:w="1557" w:type="dxa"/>
            <w:shd w:val="clear" w:color="auto" w:fill="auto"/>
            <w:vAlign w:val="center"/>
          </w:tcPr>
          <w:p w14:paraId="6952BA8B" w14:textId="64C4B79A" w:rsidR="007E0AED" w:rsidRPr="007E0AED" w:rsidRDefault="001C2637" w:rsidP="008B2D95">
            <w:pPr>
              <w:pStyle w:val="mainbody"/>
              <w:spacing w:line="240" w:lineRule="auto"/>
              <w:jc w:val="left"/>
              <w:rPr>
                <w:color w:val="000000" w:themeColor="text1"/>
              </w:rPr>
            </w:pPr>
            <w:r w:rsidRPr="001C2637">
              <w:rPr>
                <w:color w:val="000000" w:themeColor="text1"/>
              </w:rPr>
              <w:t>D/600/8393</w:t>
            </w:r>
          </w:p>
        </w:tc>
        <w:tc>
          <w:tcPr>
            <w:tcW w:w="6235" w:type="dxa"/>
            <w:gridSpan w:val="2"/>
            <w:shd w:val="clear" w:color="auto" w:fill="auto"/>
            <w:vAlign w:val="center"/>
          </w:tcPr>
          <w:p w14:paraId="25CB5EE8" w14:textId="4AEE10E8" w:rsidR="007E0AED" w:rsidRPr="007E0AED" w:rsidRDefault="00737729" w:rsidP="00676CB7">
            <w:pPr>
              <w:pStyle w:val="mainbody"/>
              <w:spacing w:line="240" w:lineRule="auto"/>
              <w:jc w:val="left"/>
              <w:rPr>
                <w:color w:val="000000" w:themeColor="text1"/>
              </w:rPr>
            </w:pPr>
            <w:r w:rsidRPr="001C2637">
              <w:rPr>
                <w:color w:val="000000" w:themeColor="text1"/>
              </w:rPr>
              <w:t>Prepare and assemble products and materials in glass processing</w:t>
            </w:r>
          </w:p>
        </w:tc>
        <w:tc>
          <w:tcPr>
            <w:tcW w:w="850" w:type="dxa"/>
            <w:shd w:val="clear" w:color="auto" w:fill="auto"/>
            <w:vAlign w:val="center"/>
          </w:tcPr>
          <w:p w14:paraId="0604C027" w14:textId="14360869" w:rsidR="007E0AED" w:rsidRDefault="001C263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F4C51C9" w14:textId="77ED6C86" w:rsidR="007E0AED" w:rsidRDefault="001C2637" w:rsidP="008B2D95">
            <w:pPr>
              <w:pStyle w:val="mainbody"/>
              <w:spacing w:line="240" w:lineRule="auto"/>
              <w:jc w:val="center"/>
              <w:rPr>
                <w:color w:val="000000" w:themeColor="text1"/>
              </w:rPr>
            </w:pPr>
            <w:r>
              <w:rPr>
                <w:color w:val="000000" w:themeColor="text1"/>
              </w:rPr>
              <w:t>5</w:t>
            </w:r>
          </w:p>
        </w:tc>
      </w:tr>
      <w:tr w:rsidR="007E0AED" w:rsidRPr="00551E56" w14:paraId="3E79DFA7" w14:textId="77777777" w:rsidTr="00326F15">
        <w:trPr>
          <w:trHeight w:val="397"/>
        </w:trPr>
        <w:tc>
          <w:tcPr>
            <w:tcW w:w="1557" w:type="dxa"/>
            <w:shd w:val="clear" w:color="auto" w:fill="auto"/>
            <w:vAlign w:val="center"/>
          </w:tcPr>
          <w:p w14:paraId="3D085638" w14:textId="6713C638" w:rsidR="007E0AED" w:rsidRPr="007E0AED" w:rsidRDefault="00C841ED" w:rsidP="008B2D95">
            <w:pPr>
              <w:pStyle w:val="mainbody"/>
              <w:spacing w:line="240" w:lineRule="auto"/>
              <w:jc w:val="left"/>
              <w:rPr>
                <w:color w:val="000000" w:themeColor="text1"/>
              </w:rPr>
            </w:pPr>
            <w:r w:rsidRPr="00C841ED">
              <w:rPr>
                <w:color w:val="000000" w:themeColor="text1"/>
              </w:rPr>
              <w:t>T/600/8397</w:t>
            </w:r>
          </w:p>
        </w:tc>
        <w:tc>
          <w:tcPr>
            <w:tcW w:w="6235" w:type="dxa"/>
            <w:gridSpan w:val="2"/>
            <w:shd w:val="clear" w:color="auto" w:fill="auto"/>
            <w:vAlign w:val="center"/>
          </w:tcPr>
          <w:p w14:paraId="03E06A21" w14:textId="11DA6077" w:rsidR="007E0AED" w:rsidRPr="007E0AED" w:rsidRDefault="00737729" w:rsidP="008B2D95">
            <w:pPr>
              <w:pStyle w:val="mainbody"/>
              <w:spacing w:line="240" w:lineRule="auto"/>
              <w:jc w:val="left"/>
              <w:rPr>
                <w:color w:val="000000" w:themeColor="text1"/>
              </w:rPr>
            </w:pPr>
            <w:r w:rsidRPr="00C841ED">
              <w:rPr>
                <w:color w:val="000000" w:themeColor="text1"/>
              </w:rPr>
              <w:t>Process glass products by removing materials</w:t>
            </w:r>
          </w:p>
        </w:tc>
        <w:tc>
          <w:tcPr>
            <w:tcW w:w="850" w:type="dxa"/>
            <w:shd w:val="clear" w:color="auto" w:fill="auto"/>
            <w:vAlign w:val="center"/>
          </w:tcPr>
          <w:p w14:paraId="535427EA" w14:textId="3C13D6B1" w:rsidR="007E0AED" w:rsidRDefault="00C841E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8C1120" w14:textId="60201D8A" w:rsidR="007E0AED" w:rsidRDefault="00C841ED" w:rsidP="008B2D95">
            <w:pPr>
              <w:pStyle w:val="mainbody"/>
              <w:spacing w:line="240" w:lineRule="auto"/>
              <w:jc w:val="center"/>
              <w:rPr>
                <w:color w:val="000000" w:themeColor="text1"/>
              </w:rPr>
            </w:pPr>
            <w:r>
              <w:rPr>
                <w:color w:val="000000" w:themeColor="text1"/>
              </w:rPr>
              <w:t>5</w:t>
            </w:r>
          </w:p>
        </w:tc>
      </w:tr>
      <w:tr w:rsidR="00C841ED" w:rsidRPr="00551E56" w14:paraId="7B600873" w14:textId="77777777" w:rsidTr="00326F15">
        <w:trPr>
          <w:trHeight w:val="397"/>
        </w:trPr>
        <w:tc>
          <w:tcPr>
            <w:tcW w:w="1557" w:type="dxa"/>
            <w:shd w:val="clear" w:color="auto" w:fill="auto"/>
            <w:vAlign w:val="center"/>
          </w:tcPr>
          <w:p w14:paraId="4E803515" w14:textId="308CA5B7" w:rsidR="00C841ED" w:rsidRPr="00C841ED" w:rsidRDefault="00236A85" w:rsidP="008B2D95">
            <w:pPr>
              <w:pStyle w:val="mainbody"/>
              <w:spacing w:line="240" w:lineRule="auto"/>
              <w:jc w:val="left"/>
              <w:rPr>
                <w:color w:val="000000" w:themeColor="text1"/>
              </w:rPr>
            </w:pPr>
            <w:r w:rsidRPr="00236A85">
              <w:rPr>
                <w:color w:val="000000" w:themeColor="text1"/>
              </w:rPr>
              <w:t>A/600/8031</w:t>
            </w:r>
          </w:p>
        </w:tc>
        <w:tc>
          <w:tcPr>
            <w:tcW w:w="6235" w:type="dxa"/>
            <w:gridSpan w:val="2"/>
            <w:shd w:val="clear" w:color="auto" w:fill="auto"/>
            <w:vAlign w:val="center"/>
          </w:tcPr>
          <w:p w14:paraId="27813887" w14:textId="5BF84B96" w:rsidR="00C841ED" w:rsidRPr="00C841ED" w:rsidRDefault="00737729" w:rsidP="008B2D95">
            <w:pPr>
              <w:pStyle w:val="mainbody"/>
              <w:spacing w:line="240" w:lineRule="auto"/>
              <w:jc w:val="left"/>
              <w:rPr>
                <w:color w:val="000000" w:themeColor="text1"/>
              </w:rPr>
            </w:pPr>
            <w:r w:rsidRPr="00236A85">
              <w:rPr>
                <w:color w:val="000000" w:themeColor="text1"/>
              </w:rPr>
              <w:t>Decorate glass products by applying additional material</w:t>
            </w:r>
          </w:p>
        </w:tc>
        <w:tc>
          <w:tcPr>
            <w:tcW w:w="850" w:type="dxa"/>
            <w:shd w:val="clear" w:color="auto" w:fill="auto"/>
            <w:vAlign w:val="center"/>
          </w:tcPr>
          <w:p w14:paraId="23625AFA" w14:textId="109071E2" w:rsidR="00C841ED" w:rsidRDefault="00236A8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F48EAB0" w14:textId="106D991C" w:rsidR="00C841ED" w:rsidRDefault="00236A85" w:rsidP="008B2D95">
            <w:pPr>
              <w:pStyle w:val="mainbody"/>
              <w:spacing w:line="240" w:lineRule="auto"/>
              <w:jc w:val="center"/>
              <w:rPr>
                <w:color w:val="000000" w:themeColor="text1"/>
              </w:rPr>
            </w:pPr>
            <w:r>
              <w:rPr>
                <w:color w:val="000000" w:themeColor="text1"/>
              </w:rPr>
              <w:t>5</w:t>
            </w:r>
          </w:p>
        </w:tc>
      </w:tr>
      <w:tr w:rsidR="00236A85" w:rsidRPr="00551E56" w14:paraId="12854E63" w14:textId="77777777" w:rsidTr="00326F15">
        <w:trPr>
          <w:trHeight w:val="397"/>
        </w:trPr>
        <w:tc>
          <w:tcPr>
            <w:tcW w:w="1557" w:type="dxa"/>
            <w:shd w:val="clear" w:color="auto" w:fill="auto"/>
            <w:vAlign w:val="center"/>
          </w:tcPr>
          <w:p w14:paraId="4ABE3FCC" w14:textId="70591E63" w:rsidR="00236A85" w:rsidRPr="00236A85" w:rsidRDefault="00236A85" w:rsidP="008B2D95">
            <w:pPr>
              <w:pStyle w:val="mainbody"/>
              <w:spacing w:line="240" w:lineRule="auto"/>
              <w:jc w:val="left"/>
              <w:rPr>
                <w:color w:val="000000" w:themeColor="text1"/>
              </w:rPr>
            </w:pPr>
            <w:r w:rsidRPr="00236A85">
              <w:rPr>
                <w:color w:val="000000" w:themeColor="text1"/>
              </w:rPr>
              <w:t>K/503/6705</w:t>
            </w:r>
          </w:p>
        </w:tc>
        <w:tc>
          <w:tcPr>
            <w:tcW w:w="6235" w:type="dxa"/>
            <w:gridSpan w:val="2"/>
            <w:shd w:val="clear" w:color="auto" w:fill="auto"/>
            <w:vAlign w:val="center"/>
          </w:tcPr>
          <w:p w14:paraId="7FA2432E" w14:textId="32904BD6" w:rsidR="00236A85" w:rsidRPr="00236A85" w:rsidRDefault="00737729" w:rsidP="008B2D95">
            <w:pPr>
              <w:pStyle w:val="mainbody"/>
              <w:spacing w:line="240" w:lineRule="auto"/>
              <w:jc w:val="left"/>
              <w:rPr>
                <w:color w:val="000000" w:themeColor="text1"/>
              </w:rPr>
            </w:pPr>
            <w:r w:rsidRPr="00236A85">
              <w:rPr>
                <w:color w:val="000000" w:themeColor="text1"/>
              </w:rPr>
              <w:t>Toughened glass production</w:t>
            </w:r>
          </w:p>
        </w:tc>
        <w:tc>
          <w:tcPr>
            <w:tcW w:w="850" w:type="dxa"/>
            <w:shd w:val="clear" w:color="auto" w:fill="auto"/>
            <w:vAlign w:val="center"/>
          </w:tcPr>
          <w:p w14:paraId="0EF84642" w14:textId="6C7A770B" w:rsidR="00236A85" w:rsidRDefault="00236A8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5ABFFE8" w14:textId="3135D80F" w:rsidR="00236A85" w:rsidRDefault="00236A85" w:rsidP="008B2D95">
            <w:pPr>
              <w:pStyle w:val="mainbody"/>
              <w:spacing w:line="240" w:lineRule="auto"/>
              <w:jc w:val="center"/>
              <w:rPr>
                <w:color w:val="000000" w:themeColor="text1"/>
              </w:rPr>
            </w:pPr>
            <w:r>
              <w:rPr>
                <w:color w:val="000000" w:themeColor="text1"/>
              </w:rPr>
              <w:t>7</w:t>
            </w:r>
          </w:p>
        </w:tc>
      </w:tr>
      <w:tr w:rsidR="00236A85" w:rsidRPr="00551E56" w14:paraId="23320687" w14:textId="77777777" w:rsidTr="00326F15">
        <w:trPr>
          <w:trHeight w:val="397"/>
        </w:trPr>
        <w:tc>
          <w:tcPr>
            <w:tcW w:w="1557" w:type="dxa"/>
            <w:shd w:val="clear" w:color="auto" w:fill="auto"/>
            <w:vAlign w:val="center"/>
          </w:tcPr>
          <w:p w14:paraId="072DDA02" w14:textId="1185773E" w:rsidR="00236A85" w:rsidRPr="00236A85" w:rsidRDefault="00BA6727" w:rsidP="008B2D95">
            <w:pPr>
              <w:pStyle w:val="mainbody"/>
              <w:spacing w:line="240" w:lineRule="auto"/>
              <w:jc w:val="left"/>
              <w:rPr>
                <w:color w:val="000000" w:themeColor="text1"/>
              </w:rPr>
            </w:pPr>
            <w:r w:rsidRPr="00BA6727">
              <w:rPr>
                <w:color w:val="000000" w:themeColor="text1"/>
              </w:rPr>
              <w:t>K/600/8381</w:t>
            </w:r>
          </w:p>
        </w:tc>
        <w:tc>
          <w:tcPr>
            <w:tcW w:w="6235" w:type="dxa"/>
            <w:gridSpan w:val="2"/>
            <w:shd w:val="clear" w:color="auto" w:fill="auto"/>
            <w:vAlign w:val="center"/>
          </w:tcPr>
          <w:p w14:paraId="0511264B" w14:textId="528DC3FE" w:rsidR="00236A85" w:rsidRPr="00236A85" w:rsidRDefault="00737729" w:rsidP="008B2D95">
            <w:pPr>
              <w:pStyle w:val="mainbody"/>
              <w:spacing w:line="240" w:lineRule="auto"/>
              <w:jc w:val="left"/>
              <w:rPr>
                <w:color w:val="000000" w:themeColor="text1"/>
              </w:rPr>
            </w:pPr>
            <w:r w:rsidRPr="00BA6727">
              <w:rPr>
                <w:color w:val="000000" w:themeColor="text1"/>
              </w:rPr>
              <w:t>Glass edge sealing</w:t>
            </w:r>
          </w:p>
        </w:tc>
        <w:tc>
          <w:tcPr>
            <w:tcW w:w="850" w:type="dxa"/>
            <w:shd w:val="clear" w:color="auto" w:fill="auto"/>
            <w:vAlign w:val="center"/>
          </w:tcPr>
          <w:p w14:paraId="7DF6BB1F" w14:textId="1176E5B0" w:rsidR="00236A85" w:rsidRDefault="00BA672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759715" w14:textId="195650A1" w:rsidR="00236A85" w:rsidRDefault="00BA6727" w:rsidP="008B2D95">
            <w:pPr>
              <w:pStyle w:val="mainbody"/>
              <w:spacing w:line="240" w:lineRule="auto"/>
              <w:jc w:val="center"/>
              <w:rPr>
                <w:color w:val="000000" w:themeColor="text1"/>
              </w:rPr>
            </w:pPr>
            <w:r>
              <w:rPr>
                <w:color w:val="000000" w:themeColor="text1"/>
              </w:rPr>
              <w:t>2</w:t>
            </w:r>
          </w:p>
        </w:tc>
      </w:tr>
      <w:tr w:rsidR="00BA6727" w:rsidRPr="00551E56" w14:paraId="782A2E20" w14:textId="77777777" w:rsidTr="00326F15">
        <w:trPr>
          <w:trHeight w:val="397"/>
        </w:trPr>
        <w:tc>
          <w:tcPr>
            <w:tcW w:w="1557" w:type="dxa"/>
            <w:shd w:val="clear" w:color="auto" w:fill="auto"/>
            <w:vAlign w:val="center"/>
          </w:tcPr>
          <w:p w14:paraId="2F9FBCE3" w14:textId="43512F75" w:rsidR="00BA6727" w:rsidRPr="00BA6727" w:rsidRDefault="00BA6727" w:rsidP="008B2D95">
            <w:pPr>
              <w:pStyle w:val="mainbody"/>
              <w:spacing w:line="240" w:lineRule="auto"/>
              <w:jc w:val="left"/>
              <w:rPr>
                <w:color w:val="000000" w:themeColor="text1"/>
              </w:rPr>
            </w:pPr>
            <w:r w:rsidRPr="00BA6727">
              <w:rPr>
                <w:color w:val="000000" w:themeColor="text1"/>
              </w:rPr>
              <w:t>D/601/5327</w:t>
            </w:r>
          </w:p>
        </w:tc>
        <w:tc>
          <w:tcPr>
            <w:tcW w:w="6235" w:type="dxa"/>
            <w:gridSpan w:val="2"/>
            <w:shd w:val="clear" w:color="auto" w:fill="auto"/>
            <w:vAlign w:val="center"/>
          </w:tcPr>
          <w:p w14:paraId="1E1E2FDA" w14:textId="04E72C50" w:rsidR="00BA6727" w:rsidRPr="00BA6727" w:rsidRDefault="00737729" w:rsidP="008B2D95">
            <w:pPr>
              <w:pStyle w:val="mainbody"/>
              <w:spacing w:line="240" w:lineRule="auto"/>
              <w:jc w:val="left"/>
              <w:rPr>
                <w:color w:val="000000" w:themeColor="text1"/>
              </w:rPr>
            </w:pPr>
            <w:r w:rsidRPr="00BA6727">
              <w:rPr>
                <w:color w:val="000000" w:themeColor="text1"/>
              </w:rPr>
              <w:t>Glass cutting in a range of glass types</w:t>
            </w:r>
          </w:p>
        </w:tc>
        <w:tc>
          <w:tcPr>
            <w:tcW w:w="850" w:type="dxa"/>
            <w:shd w:val="clear" w:color="auto" w:fill="auto"/>
            <w:vAlign w:val="center"/>
          </w:tcPr>
          <w:p w14:paraId="071E7A71" w14:textId="3F1A4C4A" w:rsidR="00BA6727" w:rsidRDefault="00BA672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74BF607" w14:textId="6EED993B" w:rsidR="00BA6727" w:rsidRDefault="00BA6727" w:rsidP="008B2D95">
            <w:pPr>
              <w:pStyle w:val="mainbody"/>
              <w:spacing w:line="240" w:lineRule="auto"/>
              <w:jc w:val="center"/>
              <w:rPr>
                <w:color w:val="000000" w:themeColor="text1"/>
              </w:rPr>
            </w:pPr>
            <w:r>
              <w:rPr>
                <w:color w:val="000000" w:themeColor="text1"/>
              </w:rPr>
              <w:t>8</w:t>
            </w:r>
          </w:p>
        </w:tc>
      </w:tr>
      <w:tr w:rsidR="00BA6727" w:rsidRPr="00551E56" w14:paraId="5ACEF366" w14:textId="77777777" w:rsidTr="00326F15">
        <w:trPr>
          <w:trHeight w:val="397"/>
        </w:trPr>
        <w:tc>
          <w:tcPr>
            <w:tcW w:w="1557" w:type="dxa"/>
            <w:shd w:val="clear" w:color="auto" w:fill="auto"/>
            <w:vAlign w:val="center"/>
          </w:tcPr>
          <w:p w14:paraId="5F5F0DDA" w14:textId="5881A482" w:rsidR="00BA6727" w:rsidRPr="00BA6727" w:rsidRDefault="00293964" w:rsidP="008B2D95">
            <w:pPr>
              <w:pStyle w:val="mainbody"/>
              <w:spacing w:line="240" w:lineRule="auto"/>
              <w:jc w:val="left"/>
              <w:rPr>
                <w:color w:val="000000" w:themeColor="text1"/>
              </w:rPr>
            </w:pPr>
            <w:r w:rsidRPr="00293964">
              <w:rPr>
                <w:color w:val="000000" w:themeColor="text1"/>
              </w:rPr>
              <w:t>R/615/2913</w:t>
            </w:r>
          </w:p>
        </w:tc>
        <w:tc>
          <w:tcPr>
            <w:tcW w:w="6235" w:type="dxa"/>
            <w:gridSpan w:val="2"/>
            <w:shd w:val="clear" w:color="auto" w:fill="auto"/>
            <w:vAlign w:val="center"/>
          </w:tcPr>
          <w:p w14:paraId="5CA34779" w14:textId="742BD357" w:rsidR="00BA6727" w:rsidRPr="00BA6727" w:rsidRDefault="00293964" w:rsidP="008B2D95">
            <w:pPr>
              <w:pStyle w:val="mainbody"/>
              <w:spacing w:line="240" w:lineRule="auto"/>
              <w:jc w:val="left"/>
              <w:rPr>
                <w:color w:val="000000" w:themeColor="text1"/>
              </w:rPr>
            </w:pPr>
            <w:r w:rsidRPr="00293964">
              <w:rPr>
                <w:color w:val="000000" w:themeColor="text1"/>
              </w:rPr>
              <w:t xml:space="preserve">UV </w:t>
            </w:r>
            <w:r w:rsidR="00737729" w:rsidRPr="00293964">
              <w:rPr>
                <w:color w:val="000000" w:themeColor="text1"/>
              </w:rPr>
              <w:t>glass bonding</w:t>
            </w:r>
          </w:p>
        </w:tc>
        <w:tc>
          <w:tcPr>
            <w:tcW w:w="850" w:type="dxa"/>
            <w:shd w:val="clear" w:color="auto" w:fill="auto"/>
            <w:vAlign w:val="center"/>
          </w:tcPr>
          <w:p w14:paraId="7EF9E0A5" w14:textId="515D3293" w:rsidR="00BA6727" w:rsidRDefault="0029396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32C052A" w14:textId="7F6A1A86" w:rsidR="00BA6727" w:rsidRDefault="00293964" w:rsidP="008B2D95">
            <w:pPr>
              <w:pStyle w:val="mainbody"/>
              <w:spacing w:line="240" w:lineRule="auto"/>
              <w:jc w:val="center"/>
              <w:rPr>
                <w:color w:val="000000" w:themeColor="text1"/>
              </w:rPr>
            </w:pPr>
            <w:r>
              <w:rPr>
                <w:color w:val="000000" w:themeColor="text1"/>
              </w:rPr>
              <w:t>5</w:t>
            </w:r>
          </w:p>
        </w:tc>
      </w:tr>
      <w:tr w:rsidR="00293964" w:rsidRPr="00551E56" w14:paraId="43A3C426" w14:textId="77777777" w:rsidTr="00326F15">
        <w:trPr>
          <w:trHeight w:val="397"/>
        </w:trPr>
        <w:tc>
          <w:tcPr>
            <w:tcW w:w="1557" w:type="dxa"/>
            <w:shd w:val="clear" w:color="auto" w:fill="auto"/>
            <w:vAlign w:val="center"/>
          </w:tcPr>
          <w:p w14:paraId="4D03D6CC" w14:textId="759A971C" w:rsidR="00293964" w:rsidRPr="00293964" w:rsidRDefault="00293964" w:rsidP="008B2D95">
            <w:pPr>
              <w:pStyle w:val="mainbody"/>
              <w:spacing w:line="240" w:lineRule="auto"/>
              <w:jc w:val="left"/>
              <w:rPr>
                <w:color w:val="000000" w:themeColor="text1"/>
              </w:rPr>
            </w:pPr>
            <w:r w:rsidRPr="00293964">
              <w:rPr>
                <w:color w:val="000000" w:themeColor="text1"/>
              </w:rPr>
              <w:lastRenderedPageBreak/>
              <w:t>L/615/2912</w:t>
            </w:r>
          </w:p>
        </w:tc>
        <w:tc>
          <w:tcPr>
            <w:tcW w:w="6235" w:type="dxa"/>
            <w:gridSpan w:val="2"/>
            <w:shd w:val="clear" w:color="auto" w:fill="auto"/>
            <w:vAlign w:val="center"/>
          </w:tcPr>
          <w:p w14:paraId="27542F6C" w14:textId="721A7E03" w:rsidR="00293964" w:rsidRPr="00293964" w:rsidRDefault="00293964" w:rsidP="008B2D95">
            <w:pPr>
              <w:pStyle w:val="mainbody"/>
              <w:spacing w:line="240" w:lineRule="auto"/>
              <w:jc w:val="left"/>
              <w:rPr>
                <w:color w:val="000000" w:themeColor="text1"/>
              </w:rPr>
            </w:pPr>
            <w:r w:rsidRPr="00293964">
              <w:rPr>
                <w:color w:val="000000" w:themeColor="text1"/>
              </w:rPr>
              <w:t>In situ glass surface restoration</w:t>
            </w:r>
          </w:p>
        </w:tc>
        <w:tc>
          <w:tcPr>
            <w:tcW w:w="850" w:type="dxa"/>
            <w:shd w:val="clear" w:color="auto" w:fill="auto"/>
            <w:vAlign w:val="center"/>
          </w:tcPr>
          <w:p w14:paraId="63ABF782" w14:textId="7D612210" w:rsidR="00293964" w:rsidRDefault="0029396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74315AF" w14:textId="1264AC16" w:rsidR="00293964" w:rsidRDefault="00293964" w:rsidP="008B2D95">
            <w:pPr>
              <w:pStyle w:val="mainbody"/>
              <w:spacing w:line="240" w:lineRule="auto"/>
              <w:jc w:val="center"/>
              <w:rPr>
                <w:color w:val="000000" w:themeColor="text1"/>
              </w:rPr>
            </w:pPr>
            <w:r>
              <w:rPr>
                <w:color w:val="000000" w:themeColor="text1"/>
              </w:rPr>
              <w:t>7</w:t>
            </w:r>
          </w:p>
        </w:tc>
      </w:tr>
      <w:tr w:rsidR="00293964" w:rsidRPr="00551E56" w14:paraId="43D448B3" w14:textId="77777777" w:rsidTr="00A73850">
        <w:trPr>
          <w:trHeight w:val="397"/>
        </w:trPr>
        <w:tc>
          <w:tcPr>
            <w:tcW w:w="9634" w:type="dxa"/>
            <w:gridSpan w:val="5"/>
            <w:shd w:val="clear" w:color="auto" w:fill="auto"/>
            <w:vAlign w:val="center"/>
          </w:tcPr>
          <w:p w14:paraId="02D86CD8" w14:textId="7682EC6F" w:rsidR="00293964" w:rsidRPr="00966218" w:rsidRDefault="00367550" w:rsidP="00A73850">
            <w:pPr>
              <w:pStyle w:val="mainbody"/>
              <w:spacing w:line="240" w:lineRule="auto"/>
              <w:jc w:val="left"/>
              <w:rPr>
                <w:b/>
                <w:bCs/>
                <w:color w:val="000000" w:themeColor="text1"/>
              </w:rPr>
            </w:pPr>
            <w:r w:rsidRPr="00367550">
              <w:rPr>
                <w:b/>
                <w:bCs/>
                <w:color w:val="000000" w:themeColor="text1"/>
              </w:rPr>
              <w:t>Additional Unit</w:t>
            </w:r>
          </w:p>
        </w:tc>
      </w:tr>
      <w:tr w:rsidR="00293964" w:rsidRPr="00551E56" w14:paraId="7878E5F7" w14:textId="77777777" w:rsidTr="00326F15">
        <w:trPr>
          <w:trHeight w:val="397"/>
        </w:trPr>
        <w:tc>
          <w:tcPr>
            <w:tcW w:w="1557" w:type="dxa"/>
            <w:shd w:val="clear" w:color="auto" w:fill="auto"/>
            <w:vAlign w:val="center"/>
          </w:tcPr>
          <w:p w14:paraId="34BBFAF7" w14:textId="11BE2648" w:rsidR="00293964" w:rsidRPr="00293964" w:rsidRDefault="00367550" w:rsidP="008B2D95">
            <w:pPr>
              <w:pStyle w:val="mainbody"/>
              <w:spacing w:line="240" w:lineRule="auto"/>
              <w:jc w:val="left"/>
              <w:rPr>
                <w:color w:val="000000" w:themeColor="text1"/>
              </w:rPr>
            </w:pPr>
            <w:r w:rsidRPr="00367550">
              <w:rPr>
                <w:color w:val="000000" w:themeColor="text1"/>
              </w:rPr>
              <w:t>D/502/9721</w:t>
            </w:r>
          </w:p>
        </w:tc>
        <w:tc>
          <w:tcPr>
            <w:tcW w:w="6235" w:type="dxa"/>
            <w:gridSpan w:val="2"/>
            <w:shd w:val="clear" w:color="auto" w:fill="auto"/>
            <w:vAlign w:val="center"/>
          </w:tcPr>
          <w:p w14:paraId="2A97A275" w14:textId="4C806577" w:rsidR="00293964" w:rsidRPr="00293964" w:rsidRDefault="00367550" w:rsidP="008B2D95">
            <w:pPr>
              <w:pStyle w:val="mainbody"/>
              <w:spacing w:line="240" w:lineRule="auto"/>
              <w:jc w:val="left"/>
              <w:rPr>
                <w:color w:val="000000" w:themeColor="text1"/>
              </w:rPr>
            </w:pPr>
            <w:r w:rsidRPr="00367550">
              <w:rPr>
                <w:color w:val="000000" w:themeColor="text1"/>
              </w:rPr>
              <w:t xml:space="preserve">Use </w:t>
            </w:r>
            <w:bookmarkStart w:id="0" w:name="_GoBack"/>
            <w:r w:rsidR="00737729" w:rsidRPr="00367550">
              <w:rPr>
                <w:color w:val="000000" w:themeColor="text1"/>
              </w:rPr>
              <w:t>access equipment to work at heights</w:t>
            </w:r>
            <w:bookmarkEnd w:id="0"/>
          </w:p>
        </w:tc>
        <w:tc>
          <w:tcPr>
            <w:tcW w:w="850" w:type="dxa"/>
            <w:shd w:val="clear" w:color="auto" w:fill="auto"/>
            <w:vAlign w:val="center"/>
          </w:tcPr>
          <w:p w14:paraId="16403C59" w14:textId="36993193" w:rsidR="00293964" w:rsidRDefault="0036755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957CDA4" w14:textId="2E0F9345" w:rsidR="00293964" w:rsidRDefault="00367550" w:rsidP="008B2D95">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DF069A">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DACC" w14:textId="77777777" w:rsidR="00673AB8" w:rsidRDefault="00673AB8">
      <w:pPr>
        <w:spacing w:after="0" w:line="240" w:lineRule="auto"/>
      </w:pPr>
      <w:r>
        <w:separator/>
      </w:r>
    </w:p>
  </w:endnote>
  <w:endnote w:type="continuationSeparator" w:id="0">
    <w:p w14:paraId="0B70E28D" w14:textId="77777777" w:rsidR="00673AB8" w:rsidRDefault="0067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A424" w14:textId="77777777" w:rsidR="00673AB8" w:rsidRDefault="00673AB8">
      <w:pPr>
        <w:spacing w:after="0" w:line="240" w:lineRule="auto"/>
      </w:pPr>
      <w:r>
        <w:separator/>
      </w:r>
    </w:p>
  </w:footnote>
  <w:footnote w:type="continuationSeparator" w:id="0">
    <w:p w14:paraId="4AB07A87" w14:textId="77777777" w:rsidR="00673AB8" w:rsidRDefault="0067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E71F3C"/>
    <w:multiLevelType w:val="hybridMultilevel"/>
    <w:tmpl w:val="9912E378"/>
    <w:lvl w:ilvl="0" w:tplc="995AAE44">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5" w15:restartNumberingAfterBreak="0">
    <w:nsid w:val="6EB30729"/>
    <w:multiLevelType w:val="hybridMultilevel"/>
    <w:tmpl w:val="B07E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2"/>
  </w:num>
  <w:num w:numId="6">
    <w:abstractNumId w:val="1"/>
  </w:num>
  <w:num w:numId="7">
    <w:abstractNumId w:val="13"/>
  </w:num>
  <w:num w:numId="8">
    <w:abstractNumId w:val="3"/>
  </w:num>
  <w:num w:numId="9">
    <w:abstractNumId w:val="6"/>
  </w:num>
  <w:num w:numId="10">
    <w:abstractNumId w:val="9"/>
  </w:num>
  <w:num w:numId="11">
    <w:abstractNumId w:val="4"/>
  </w:num>
  <w:num w:numId="12">
    <w:abstractNumId w:val="12"/>
  </w:num>
  <w:num w:numId="13">
    <w:abstractNumId w:val="5"/>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91A0E"/>
    <w:rsid w:val="000D459B"/>
    <w:rsid w:val="000F2875"/>
    <w:rsid w:val="00143D98"/>
    <w:rsid w:val="00151DA3"/>
    <w:rsid w:val="00190C2A"/>
    <w:rsid w:val="001923C1"/>
    <w:rsid w:val="001C2637"/>
    <w:rsid w:val="001C3C8C"/>
    <w:rsid w:val="001C5460"/>
    <w:rsid w:val="001D12BE"/>
    <w:rsid w:val="001E343D"/>
    <w:rsid w:val="001E7791"/>
    <w:rsid w:val="00204734"/>
    <w:rsid w:val="00205FBE"/>
    <w:rsid w:val="00215488"/>
    <w:rsid w:val="00233209"/>
    <w:rsid w:val="0023354F"/>
    <w:rsid w:val="00236A85"/>
    <w:rsid w:val="00245BE7"/>
    <w:rsid w:val="00246496"/>
    <w:rsid w:val="00264B4F"/>
    <w:rsid w:val="0027141B"/>
    <w:rsid w:val="00284C18"/>
    <w:rsid w:val="002923EA"/>
    <w:rsid w:val="00293964"/>
    <w:rsid w:val="002B587E"/>
    <w:rsid w:val="002E122F"/>
    <w:rsid w:val="002E63BE"/>
    <w:rsid w:val="00302D22"/>
    <w:rsid w:val="00321C83"/>
    <w:rsid w:val="00323326"/>
    <w:rsid w:val="00326CD5"/>
    <w:rsid w:val="00326F15"/>
    <w:rsid w:val="00340825"/>
    <w:rsid w:val="003435B4"/>
    <w:rsid w:val="003513A2"/>
    <w:rsid w:val="0036023D"/>
    <w:rsid w:val="00367550"/>
    <w:rsid w:val="00383149"/>
    <w:rsid w:val="003A525B"/>
    <w:rsid w:val="003A69F1"/>
    <w:rsid w:val="003B3D34"/>
    <w:rsid w:val="003B4C52"/>
    <w:rsid w:val="003B7A13"/>
    <w:rsid w:val="003D4837"/>
    <w:rsid w:val="003E0535"/>
    <w:rsid w:val="003E746B"/>
    <w:rsid w:val="003F1A03"/>
    <w:rsid w:val="004305A6"/>
    <w:rsid w:val="00434757"/>
    <w:rsid w:val="00440593"/>
    <w:rsid w:val="004609F4"/>
    <w:rsid w:val="004845AF"/>
    <w:rsid w:val="004B0612"/>
    <w:rsid w:val="004D2044"/>
    <w:rsid w:val="004F34A2"/>
    <w:rsid w:val="0052517F"/>
    <w:rsid w:val="00530347"/>
    <w:rsid w:val="005319F6"/>
    <w:rsid w:val="00536943"/>
    <w:rsid w:val="0055335D"/>
    <w:rsid w:val="0057401B"/>
    <w:rsid w:val="00574566"/>
    <w:rsid w:val="00583017"/>
    <w:rsid w:val="00594B7E"/>
    <w:rsid w:val="005B2174"/>
    <w:rsid w:val="005C098A"/>
    <w:rsid w:val="005E1BAB"/>
    <w:rsid w:val="005F7ABF"/>
    <w:rsid w:val="00607C22"/>
    <w:rsid w:val="0062244D"/>
    <w:rsid w:val="00646F10"/>
    <w:rsid w:val="00673AB8"/>
    <w:rsid w:val="00676CB7"/>
    <w:rsid w:val="0069383A"/>
    <w:rsid w:val="006946A8"/>
    <w:rsid w:val="006A6792"/>
    <w:rsid w:val="006B1EB7"/>
    <w:rsid w:val="006B37EC"/>
    <w:rsid w:val="006B481B"/>
    <w:rsid w:val="006D0971"/>
    <w:rsid w:val="006F182B"/>
    <w:rsid w:val="006F4E39"/>
    <w:rsid w:val="006F59FB"/>
    <w:rsid w:val="00700390"/>
    <w:rsid w:val="007004AE"/>
    <w:rsid w:val="00737729"/>
    <w:rsid w:val="0076139A"/>
    <w:rsid w:val="00765D04"/>
    <w:rsid w:val="00766C39"/>
    <w:rsid w:val="00771A9D"/>
    <w:rsid w:val="00785D73"/>
    <w:rsid w:val="00796AA7"/>
    <w:rsid w:val="007C3EAA"/>
    <w:rsid w:val="007E0AED"/>
    <w:rsid w:val="00817719"/>
    <w:rsid w:val="00827E42"/>
    <w:rsid w:val="0088470B"/>
    <w:rsid w:val="00884967"/>
    <w:rsid w:val="008B76AD"/>
    <w:rsid w:val="008D0A3F"/>
    <w:rsid w:val="008D6B8E"/>
    <w:rsid w:val="008E7AAF"/>
    <w:rsid w:val="008F64AC"/>
    <w:rsid w:val="00914089"/>
    <w:rsid w:val="009342AB"/>
    <w:rsid w:val="0094305C"/>
    <w:rsid w:val="00945496"/>
    <w:rsid w:val="00954E4F"/>
    <w:rsid w:val="009635DE"/>
    <w:rsid w:val="00963D12"/>
    <w:rsid w:val="00966218"/>
    <w:rsid w:val="00972840"/>
    <w:rsid w:val="00975FA7"/>
    <w:rsid w:val="00993392"/>
    <w:rsid w:val="009A3258"/>
    <w:rsid w:val="009A69C6"/>
    <w:rsid w:val="009B47BF"/>
    <w:rsid w:val="009C25C3"/>
    <w:rsid w:val="009C46BB"/>
    <w:rsid w:val="009D2FCF"/>
    <w:rsid w:val="009E2FD5"/>
    <w:rsid w:val="009E4AFE"/>
    <w:rsid w:val="00A043E9"/>
    <w:rsid w:val="00A15B60"/>
    <w:rsid w:val="00A24887"/>
    <w:rsid w:val="00A438E3"/>
    <w:rsid w:val="00A61470"/>
    <w:rsid w:val="00A93EA4"/>
    <w:rsid w:val="00AA302E"/>
    <w:rsid w:val="00AB1807"/>
    <w:rsid w:val="00AD785C"/>
    <w:rsid w:val="00AE3C2A"/>
    <w:rsid w:val="00B2587A"/>
    <w:rsid w:val="00B408C2"/>
    <w:rsid w:val="00B50C6C"/>
    <w:rsid w:val="00B51435"/>
    <w:rsid w:val="00B65477"/>
    <w:rsid w:val="00B8023C"/>
    <w:rsid w:val="00BA6727"/>
    <w:rsid w:val="00BB2B93"/>
    <w:rsid w:val="00BC1C78"/>
    <w:rsid w:val="00BD6F0E"/>
    <w:rsid w:val="00BE2993"/>
    <w:rsid w:val="00C05171"/>
    <w:rsid w:val="00C30D95"/>
    <w:rsid w:val="00C438DF"/>
    <w:rsid w:val="00C65B2E"/>
    <w:rsid w:val="00C75511"/>
    <w:rsid w:val="00C841ED"/>
    <w:rsid w:val="00C87A67"/>
    <w:rsid w:val="00C96484"/>
    <w:rsid w:val="00CB3631"/>
    <w:rsid w:val="00CB4C19"/>
    <w:rsid w:val="00CD31A6"/>
    <w:rsid w:val="00D03CAA"/>
    <w:rsid w:val="00D20DF4"/>
    <w:rsid w:val="00D21911"/>
    <w:rsid w:val="00D23F71"/>
    <w:rsid w:val="00D506FA"/>
    <w:rsid w:val="00D53A8E"/>
    <w:rsid w:val="00D6321E"/>
    <w:rsid w:val="00D64E46"/>
    <w:rsid w:val="00D725E9"/>
    <w:rsid w:val="00D80D05"/>
    <w:rsid w:val="00DC5B6A"/>
    <w:rsid w:val="00DD6736"/>
    <w:rsid w:val="00DE05D5"/>
    <w:rsid w:val="00DF069A"/>
    <w:rsid w:val="00DF4BF0"/>
    <w:rsid w:val="00E16968"/>
    <w:rsid w:val="00E16CB3"/>
    <w:rsid w:val="00E55187"/>
    <w:rsid w:val="00E61B33"/>
    <w:rsid w:val="00EC62A5"/>
    <w:rsid w:val="00ED715C"/>
    <w:rsid w:val="00EE7374"/>
    <w:rsid w:val="00EF242E"/>
    <w:rsid w:val="00F10B1A"/>
    <w:rsid w:val="00F24CC7"/>
    <w:rsid w:val="00F30A63"/>
    <w:rsid w:val="00F373B2"/>
    <w:rsid w:val="00F45362"/>
    <w:rsid w:val="00F5449C"/>
    <w:rsid w:val="00F7128D"/>
    <w:rsid w:val="00F72B60"/>
    <w:rsid w:val="00F74BD5"/>
    <w:rsid w:val="00F806E8"/>
    <w:rsid w:val="00FA1D8D"/>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28</cp:revision>
  <dcterms:created xsi:type="dcterms:W3CDTF">2019-07-03T11:14:00Z</dcterms:created>
  <dcterms:modified xsi:type="dcterms:W3CDTF">2019-07-03T12:32:00Z</dcterms:modified>
</cp:coreProperties>
</file>